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234F97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234F97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234F97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234F97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C2B18D" w14:textId="77777777" w:rsidR="0056309D" w:rsidRPr="00A26D81" w:rsidRDefault="0056309D" w:rsidP="00234F9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234F9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C38329" w14:textId="77777777" w:rsidR="00AE3CCF" w:rsidRDefault="00B273BA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14:paraId="2418F594" w14:textId="29B65ABB" w:rsidR="0056309D" w:rsidRPr="00AE3CCF" w:rsidRDefault="0056309D" w:rsidP="00234F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CCF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0B448D" w:rsidRPr="00AE3CCF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AE3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3CCF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AE3CCF" w:rsidRPr="00AE3CCF">
        <w:rPr>
          <w:rFonts w:ascii="Times New Roman" w:hAnsi="Times New Roman" w:cs="Times New Roman"/>
          <w:b/>
          <w:sz w:val="28"/>
          <w:szCs w:val="28"/>
        </w:rPr>
        <w:t>я</w:t>
      </w:r>
    </w:p>
    <w:p w14:paraId="6D15FFB9" w14:textId="33BD7553" w:rsidR="00AE3CCF" w:rsidRDefault="0056309D" w:rsidP="00234F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AE3CCF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</w:t>
      </w:r>
    </w:p>
    <w:p w14:paraId="6C91FFC3" w14:textId="5E102ADA" w:rsidR="0056309D" w:rsidRPr="00AE3CCF" w:rsidRDefault="00AE3CCF" w:rsidP="00234F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3CCF">
        <w:rPr>
          <w:rFonts w:ascii="Times New Roman" w:hAnsi="Times New Roman" w:cs="Times New Roman"/>
          <w:b/>
          <w:sz w:val="28"/>
          <w:szCs w:val="28"/>
        </w:rPr>
        <w:t>38</w:t>
      </w:r>
      <w:r w:rsidR="0056309D" w:rsidRPr="00AE3CCF">
        <w:rPr>
          <w:rFonts w:ascii="Times New Roman" w:hAnsi="Times New Roman" w:cs="Times New Roman"/>
          <w:b/>
          <w:sz w:val="28"/>
          <w:szCs w:val="28"/>
        </w:rPr>
        <w:t>.04.0</w:t>
      </w:r>
      <w:r w:rsidRPr="00AE3CCF">
        <w:rPr>
          <w:rFonts w:ascii="Times New Roman" w:hAnsi="Times New Roman" w:cs="Times New Roman"/>
          <w:b/>
          <w:sz w:val="28"/>
          <w:szCs w:val="28"/>
        </w:rPr>
        <w:t>2</w:t>
      </w:r>
      <w:r w:rsidR="0056309D" w:rsidRPr="00AE3CCF">
        <w:rPr>
          <w:rFonts w:ascii="Times New Roman" w:hAnsi="Times New Roman" w:cs="Times New Roman"/>
          <w:b/>
          <w:sz w:val="28"/>
          <w:szCs w:val="28"/>
        </w:rPr>
        <w:t xml:space="preserve"> «М</w:t>
      </w:r>
      <w:r w:rsidRPr="00AE3CCF">
        <w:rPr>
          <w:rFonts w:ascii="Times New Roman" w:hAnsi="Times New Roman" w:cs="Times New Roman"/>
          <w:b/>
          <w:sz w:val="28"/>
          <w:szCs w:val="28"/>
        </w:rPr>
        <w:t>енеджмент</w:t>
      </w:r>
      <w:r w:rsidR="0056309D" w:rsidRPr="00AE3CCF">
        <w:rPr>
          <w:rFonts w:ascii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A26D81" w:rsidRDefault="0056309D" w:rsidP="00234F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A26D81" w:rsidRDefault="0056309D" w:rsidP="00234F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A26D81" w:rsidRDefault="0056309D" w:rsidP="00234F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7CB574" w14:textId="1584D2C0" w:rsidR="0056309D" w:rsidRPr="00AE3CCF" w:rsidRDefault="0056309D" w:rsidP="00234F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CCF">
        <w:rPr>
          <w:rFonts w:ascii="Times New Roman" w:hAnsi="Times New Roman" w:cs="Times New Roman"/>
          <w:b/>
          <w:sz w:val="28"/>
          <w:szCs w:val="28"/>
        </w:rPr>
        <w:t>«</w:t>
      </w:r>
      <w:r w:rsidR="00AE3CCF" w:rsidRPr="00AE3CCF">
        <w:rPr>
          <w:rFonts w:ascii="Times New Roman" w:hAnsi="Times New Roman" w:cs="Times New Roman"/>
          <w:b/>
          <w:sz w:val="28"/>
          <w:szCs w:val="28"/>
        </w:rPr>
        <w:t>Маркетинговое управление</w:t>
      </w:r>
      <w:r w:rsidRPr="00AE3CCF">
        <w:rPr>
          <w:rFonts w:ascii="Times New Roman" w:hAnsi="Times New Roman" w:cs="Times New Roman"/>
          <w:b/>
          <w:sz w:val="28"/>
          <w:szCs w:val="28"/>
        </w:rPr>
        <w:t>»</w:t>
      </w:r>
    </w:p>
    <w:p w14:paraId="04906A54" w14:textId="77777777" w:rsidR="0056309D" w:rsidRPr="00A26D81" w:rsidRDefault="0056309D" w:rsidP="00234F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B925B5" w:rsidRDefault="00BF22C9" w:rsidP="00234F97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B925B5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375A95FE" w:rsidR="00783D77" w:rsidRPr="00B925B5" w:rsidRDefault="00783D77" w:rsidP="00234F97">
      <w:pPr>
        <w:pStyle w:val="a6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14:paraId="1F8C0536" w14:textId="188889CF" w:rsidR="00D671BF" w:rsidRPr="00B925B5" w:rsidRDefault="00783D77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</w:t>
      </w:r>
      <w:r w:rsidR="00AE3CCF" w:rsidRPr="00B925B5">
        <w:rPr>
          <w:rFonts w:ascii="Times New Roman" w:hAnsi="Times New Roman" w:cs="Times New Roman"/>
          <w:sz w:val="28"/>
          <w:szCs w:val="28"/>
        </w:rPr>
        <w:t>практической и теоретической подготовленности</w:t>
      </w:r>
      <w:r w:rsidRPr="00B925B5">
        <w:rPr>
          <w:rFonts w:ascii="Times New Roman" w:hAnsi="Times New Roman" w:cs="Times New Roman"/>
          <w:sz w:val="28"/>
          <w:szCs w:val="28"/>
        </w:rPr>
        <w:t xml:space="preserve"> поступающего </w:t>
      </w:r>
      <w:r w:rsidR="00AE3CCF" w:rsidRPr="00B925B5">
        <w:rPr>
          <w:rFonts w:ascii="Times New Roman" w:hAnsi="Times New Roman" w:cs="Times New Roman"/>
          <w:sz w:val="28"/>
          <w:szCs w:val="28"/>
        </w:rPr>
        <w:t>в магистратуру</w:t>
      </w:r>
      <w:r w:rsidRPr="00B925B5">
        <w:rPr>
          <w:rFonts w:ascii="Times New Roman" w:hAnsi="Times New Roman" w:cs="Times New Roman"/>
          <w:sz w:val="28"/>
          <w:szCs w:val="28"/>
        </w:rPr>
        <w:t xml:space="preserve"> и проводятся с целью определения соответствия знаний умений и навыков требованиям обучения магистратуры по направлени</w:t>
      </w:r>
      <w:r w:rsidR="00234F97">
        <w:rPr>
          <w:rFonts w:ascii="Times New Roman" w:hAnsi="Times New Roman" w:cs="Times New Roman"/>
          <w:sz w:val="28"/>
          <w:szCs w:val="28"/>
        </w:rPr>
        <w:t xml:space="preserve">ю </w:t>
      </w:r>
      <w:r w:rsidRPr="00B925B5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AE3CCF" w:rsidRPr="00B925B5">
        <w:rPr>
          <w:rFonts w:ascii="Times New Roman" w:hAnsi="Times New Roman" w:cs="Times New Roman"/>
          <w:sz w:val="28"/>
          <w:szCs w:val="28"/>
        </w:rPr>
        <w:t xml:space="preserve">38.04.02 «Менеджмент» </w:t>
      </w:r>
      <w:r w:rsidR="00285F42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B925B5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B925B5" w:rsidRDefault="00783D77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B925B5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B925B5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B925B5" w:rsidRDefault="00B273BA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B925B5" w:rsidRDefault="00E963C6" w:rsidP="00234F97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5B5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B925B5" w:rsidRDefault="00C9244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2312586F" w:rsidR="00E963C6" w:rsidRPr="00B925B5" w:rsidRDefault="00E963C6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</w:t>
      </w:r>
    </w:p>
    <w:p w14:paraId="48DFADAB" w14:textId="77777777" w:rsidR="00E963C6" w:rsidRPr="00B925B5" w:rsidRDefault="00E963C6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4196B34" w:rsidR="00E963C6" w:rsidRPr="00B925B5" w:rsidRDefault="006A0FE0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B925B5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E3CCF" w:rsidRPr="00B925B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907BF" w:rsidRPr="00B925B5">
        <w:rPr>
          <w:rFonts w:ascii="Times New Roman" w:hAnsi="Times New Roman" w:cs="Times New Roman"/>
          <w:sz w:val="28"/>
          <w:szCs w:val="28"/>
        </w:rPr>
        <w:t>(</w:t>
      </w:r>
      <w:r w:rsidR="007A28CB" w:rsidRPr="00B925B5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B925B5">
        <w:rPr>
          <w:rFonts w:ascii="Times New Roman" w:hAnsi="Times New Roman" w:cs="Times New Roman"/>
          <w:sz w:val="28"/>
          <w:szCs w:val="28"/>
        </w:rPr>
        <w:t>)</w:t>
      </w:r>
      <w:r w:rsidR="00E963C6" w:rsidRPr="00B925B5">
        <w:rPr>
          <w:rFonts w:ascii="Times New Roman" w:hAnsi="Times New Roman" w:cs="Times New Roman"/>
          <w:sz w:val="28"/>
          <w:szCs w:val="28"/>
        </w:rPr>
        <w:t>:</w:t>
      </w:r>
      <w:r w:rsidRPr="00B925B5">
        <w:rPr>
          <w:rFonts w:ascii="Times New Roman" w:hAnsi="Times New Roman" w:cs="Times New Roman"/>
          <w:sz w:val="28"/>
          <w:szCs w:val="28"/>
        </w:rPr>
        <w:t xml:space="preserve"> </w:t>
      </w:r>
      <w:r w:rsidR="00F7239E" w:rsidRPr="00B925B5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B925B5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98F8DD7" w14:textId="5CAC21CE" w:rsidR="004532B5" w:rsidRDefault="00F7239E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5299CAF4" w14:textId="067C08AE" w:rsidR="00D83030" w:rsidRPr="00B925B5" w:rsidRDefault="00D83030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030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D83030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D83030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B925B5" w:rsidRDefault="00F7239E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B925B5" w:rsidRDefault="00F7239E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B925B5" w:rsidRDefault="00F7239E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B925B5" w:rsidRDefault="0058503C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B925B5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Pr="00B925B5" w:rsidRDefault="0058503C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B925B5" w:rsidRDefault="00C849F8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B925B5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5F65B55B" w:rsidR="000B5E48" w:rsidRDefault="000B5E48" w:rsidP="00234F97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BEB3C19" w14:textId="6A6D7554" w:rsidR="00D83030" w:rsidRDefault="00D83030" w:rsidP="00234F97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43B0716" w14:textId="678B9C39" w:rsidR="00D83030" w:rsidRDefault="00D83030" w:rsidP="00234F97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1F5309D" w14:textId="77777777" w:rsidR="00D83030" w:rsidRPr="00B925B5" w:rsidRDefault="00D83030" w:rsidP="00234F97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5FF60B67" w:rsidR="00783D77" w:rsidRPr="00B925B5" w:rsidRDefault="00783D77" w:rsidP="00234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5B5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14:paraId="5EED6AB1" w14:textId="77777777" w:rsidR="00DF2B59" w:rsidRPr="00B925B5" w:rsidRDefault="00DF2B59" w:rsidP="00234F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00990955" w:rsidR="00783D77" w:rsidRPr="00B925B5" w:rsidRDefault="00783D77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234F97" w:rsidRPr="00B925B5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B925B5">
        <w:rPr>
          <w:rFonts w:ascii="Times New Roman" w:hAnsi="Times New Roman" w:cs="Times New Roman"/>
          <w:sz w:val="28"/>
          <w:szCs w:val="28"/>
        </w:rPr>
        <w:t xml:space="preserve"> поступающего </w:t>
      </w:r>
      <w:r w:rsidR="00C74B2E" w:rsidRPr="00B925B5">
        <w:rPr>
          <w:rFonts w:ascii="Times New Roman" w:hAnsi="Times New Roman" w:cs="Times New Roman"/>
          <w:sz w:val="28"/>
          <w:szCs w:val="28"/>
        </w:rPr>
        <w:t>в магистратуру</w:t>
      </w:r>
      <w:r w:rsidRPr="00B925B5">
        <w:rPr>
          <w:rFonts w:ascii="Times New Roman" w:hAnsi="Times New Roman" w:cs="Times New Roman"/>
          <w:sz w:val="28"/>
          <w:szCs w:val="28"/>
        </w:rPr>
        <w:t xml:space="preserve">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B925B5" w:rsidRDefault="007E1ED0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B925B5">
        <w:rPr>
          <w:rFonts w:ascii="Times New Roman" w:hAnsi="Times New Roman" w:cs="Times New Roman"/>
          <w:sz w:val="28"/>
          <w:szCs w:val="28"/>
        </w:rPr>
        <w:t>и</w:t>
      </w:r>
      <w:r w:rsidRPr="00B925B5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B925B5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B925B5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B925B5" w:rsidRDefault="007E1ED0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3608F91" w14:textId="180503AF" w:rsidR="00291FC1" w:rsidRPr="00B925B5" w:rsidRDefault="00FF02D3" w:rsidP="00234F97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25B5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73487FCE" w14:textId="77777777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F5BFFF1" w14:textId="7B8C59F5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25B5">
        <w:rPr>
          <w:rFonts w:ascii="Times New Roman" w:hAnsi="Times New Roman" w:cs="Times New Roman"/>
          <w:i/>
          <w:iCs/>
          <w:sz w:val="28"/>
          <w:szCs w:val="28"/>
        </w:rPr>
        <w:t>Теория менеджмента</w:t>
      </w:r>
    </w:p>
    <w:p w14:paraId="2A58D3A9" w14:textId="709D6B78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1. Сущность менеджмента. Виды и уровни менеджмента в организационной структуре.</w:t>
      </w:r>
    </w:p>
    <w:p w14:paraId="2CBCBA03" w14:textId="4630172D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2. Функции менеджмента в современной компании.</w:t>
      </w:r>
    </w:p>
    <w:p w14:paraId="1F46B641" w14:textId="1073DD3A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3. Школа научного управления: основные представители, вклад в науку управления.</w:t>
      </w:r>
    </w:p>
    <w:p w14:paraId="557B4488" w14:textId="6D91F50A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4. Классическая (административная) школа управления: основные представители, вклад в науку управления.</w:t>
      </w:r>
    </w:p>
    <w:p w14:paraId="4384ABEA" w14:textId="7A1B0BE0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5. Школа человеческих отношений: основные представители, вклад в науку управления.</w:t>
      </w:r>
    </w:p>
    <w:p w14:paraId="25050120" w14:textId="6F7594F1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6. Вопросы применения системного, ситуационного и оперативного подхода в менеджменте. </w:t>
      </w:r>
    </w:p>
    <w:p w14:paraId="4C08DEF3" w14:textId="7AF38B15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25B5">
        <w:rPr>
          <w:rFonts w:ascii="Times New Roman" w:hAnsi="Times New Roman" w:cs="Times New Roman"/>
          <w:i/>
          <w:iCs/>
          <w:sz w:val="28"/>
          <w:szCs w:val="28"/>
        </w:rPr>
        <w:t>Теория организации</w:t>
      </w:r>
    </w:p>
    <w:p w14:paraId="2B224722" w14:textId="26BB27FE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1. Организация и ее основные признаки. Характеристика организации как системы.</w:t>
      </w:r>
    </w:p>
    <w:p w14:paraId="5D0FBFD0" w14:textId="5DF4A994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2. Внутренняя и внешняя среда организации.</w:t>
      </w:r>
    </w:p>
    <w:p w14:paraId="360CBF85" w14:textId="60FF41CD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3. Классификация видов организаций. Законы жизнедеятельности организации.</w:t>
      </w:r>
    </w:p>
    <w:p w14:paraId="2DE9EC9E" w14:textId="3338FA81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4. Цели в управлении организацией. Классификация целей. Установление целей и их ранжирование.</w:t>
      </w:r>
    </w:p>
    <w:p w14:paraId="365F9770" w14:textId="44613038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5. Понятие и сущность организационной структуры фирмы. Принципы и факторы, влияющие на формирование организационной структуры.</w:t>
      </w:r>
    </w:p>
    <w:p w14:paraId="0C4175BD" w14:textId="66A5DB45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6. Типы организационных структур управления.</w:t>
      </w:r>
    </w:p>
    <w:p w14:paraId="464E9A2B" w14:textId="66BB914F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25B5">
        <w:rPr>
          <w:rFonts w:ascii="Times New Roman" w:hAnsi="Times New Roman" w:cs="Times New Roman"/>
          <w:i/>
          <w:iCs/>
          <w:sz w:val="28"/>
          <w:szCs w:val="28"/>
        </w:rPr>
        <w:t>Стратегический менеджмент и разработка управленческих решений</w:t>
      </w:r>
    </w:p>
    <w:p w14:paraId="507D3A8A" w14:textId="3380ED90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1. Стратегия организации и ее виды.</w:t>
      </w:r>
    </w:p>
    <w:p w14:paraId="5AD9CAC9" w14:textId="01F51DB2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2. Планирование как функция менеджмента: цели, задачи и принципы. Перспективное, среднесрочное и текущее планирование. Виды планов.</w:t>
      </w:r>
    </w:p>
    <w:p w14:paraId="70456725" w14:textId="44C262DC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3. Процесс стратегического планирования. SWOT – анализ.</w:t>
      </w:r>
    </w:p>
    <w:p w14:paraId="2C93C457" w14:textId="444E7475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4. Понятие и сущность организационного управленческого решения. Типы управленческих решений.</w:t>
      </w:r>
    </w:p>
    <w:p w14:paraId="3BE00B4F" w14:textId="75380B58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lastRenderedPageBreak/>
        <w:t>5. Подходы к принятию управленческих решений.</w:t>
      </w:r>
    </w:p>
    <w:p w14:paraId="39951D18" w14:textId="6205EEF2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6. Процесс принятия управленческих решений: основные стадии процесса. </w:t>
      </w:r>
    </w:p>
    <w:p w14:paraId="77CA443A" w14:textId="741E7FB2" w:rsidR="004F2280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25B5">
        <w:rPr>
          <w:rFonts w:ascii="Times New Roman" w:hAnsi="Times New Roman" w:cs="Times New Roman"/>
          <w:i/>
          <w:iCs/>
          <w:sz w:val="28"/>
          <w:szCs w:val="28"/>
        </w:rPr>
        <w:t>Мотивация</w:t>
      </w:r>
      <w:r w:rsidR="004F2280" w:rsidRPr="00B925B5">
        <w:rPr>
          <w:rFonts w:ascii="Times New Roman" w:hAnsi="Times New Roman" w:cs="Times New Roman"/>
          <w:i/>
          <w:iCs/>
          <w:sz w:val="28"/>
          <w:szCs w:val="28"/>
        </w:rPr>
        <w:t xml:space="preserve"> и организационная культура</w:t>
      </w:r>
    </w:p>
    <w:p w14:paraId="06C102E5" w14:textId="0E3B3F63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1. Сущность мотивации. Взаимосвязь мотивации и потребностей, мотивации и вознаграждения.</w:t>
      </w:r>
    </w:p>
    <w:p w14:paraId="3598CCC1" w14:textId="65A8C3D1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2. Содержательные теории мотивации: основные представители, идеи.</w:t>
      </w:r>
    </w:p>
    <w:p w14:paraId="41F3DF7B" w14:textId="039AF3B6" w:rsidR="005D7AF4" w:rsidRPr="00B925B5" w:rsidRDefault="005D7AF4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3. Процессуальные теории мотивации: представители, основные идеи.</w:t>
      </w:r>
    </w:p>
    <w:p w14:paraId="6137DCCF" w14:textId="5F126E0B" w:rsidR="004F2280" w:rsidRPr="00B925B5" w:rsidRDefault="004F2280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4. Понятие и содержание организационной культуры. Функции организационной культуры.</w:t>
      </w:r>
    </w:p>
    <w:p w14:paraId="371ECB7D" w14:textId="022E2414" w:rsidR="004F2280" w:rsidRPr="00B925B5" w:rsidRDefault="004F2280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5. Формирование, поддержание и изменение организационной культуры.</w:t>
      </w:r>
    </w:p>
    <w:p w14:paraId="7136265B" w14:textId="3FD643D9" w:rsidR="004F2280" w:rsidRPr="00B925B5" w:rsidRDefault="001765D3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6. Групповая динамика организации и формирование команды.</w:t>
      </w:r>
    </w:p>
    <w:p w14:paraId="1E00FAAD" w14:textId="761242C7" w:rsidR="004F2280" w:rsidRPr="00B925B5" w:rsidRDefault="001765D3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25B5">
        <w:rPr>
          <w:rFonts w:ascii="Times New Roman" w:hAnsi="Times New Roman" w:cs="Times New Roman"/>
          <w:i/>
          <w:iCs/>
          <w:sz w:val="28"/>
          <w:szCs w:val="28"/>
        </w:rPr>
        <w:t>Лидерство и управление коммуникациями</w:t>
      </w:r>
    </w:p>
    <w:p w14:paraId="11832D22" w14:textId="2A5BA429" w:rsidR="005D7AF4" w:rsidRPr="00B925B5" w:rsidRDefault="001765D3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</w:t>
      </w:r>
      <w:r w:rsidR="004F2280" w:rsidRPr="00B925B5">
        <w:rPr>
          <w:rFonts w:ascii="Times New Roman" w:hAnsi="Times New Roman" w:cs="Times New Roman"/>
          <w:sz w:val="28"/>
          <w:szCs w:val="28"/>
        </w:rPr>
        <w:t>. </w:t>
      </w:r>
      <w:r w:rsidR="005D7AF4" w:rsidRPr="00B925B5">
        <w:rPr>
          <w:rFonts w:ascii="Times New Roman" w:hAnsi="Times New Roman" w:cs="Times New Roman"/>
          <w:sz w:val="28"/>
          <w:szCs w:val="28"/>
        </w:rPr>
        <w:t>Личность менеджера. Специфика деятельности менеджеров высшего, среднего и низшего звена.</w:t>
      </w:r>
    </w:p>
    <w:p w14:paraId="3513D487" w14:textId="77777777" w:rsidR="005D7AF4" w:rsidRPr="00B925B5" w:rsidRDefault="001765D3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2</w:t>
      </w:r>
      <w:r w:rsidR="004F2280" w:rsidRPr="00B925B5">
        <w:rPr>
          <w:rFonts w:ascii="Times New Roman" w:hAnsi="Times New Roman" w:cs="Times New Roman"/>
          <w:sz w:val="28"/>
          <w:szCs w:val="28"/>
        </w:rPr>
        <w:t> </w:t>
      </w:r>
      <w:r w:rsidR="005D7AF4" w:rsidRPr="00B925B5">
        <w:rPr>
          <w:rFonts w:ascii="Times New Roman" w:hAnsi="Times New Roman" w:cs="Times New Roman"/>
          <w:sz w:val="28"/>
          <w:szCs w:val="28"/>
        </w:rPr>
        <w:t>Феномен власти в менеджменте. Типология власти. Власть и авторитет менеджера.</w:t>
      </w:r>
    </w:p>
    <w:p w14:paraId="3E789C26" w14:textId="06EDDD71" w:rsidR="005D7AF4" w:rsidRPr="00B925B5" w:rsidRDefault="001765D3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3</w:t>
      </w:r>
      <w:r w:rsidR="004F2280" w:rsidRPr="00B925B5">
        <w:rPr>
          <w:rFonts w:ascii="Times New Roman" w:hAnsi="Times New Roman" w:cs="Times New Roman"/>
          <w:sz w:val="28"/>
          <w:szCs w:val="28"/>
        </w:rPr>
        <w:t>. </w:t>
      </w:r>
      <w:r w:rsidR="005D7AF4" w:rsidRPr="00B925B5">
        <w:rPr>
          <w:rFonts w:ascii="Times New Roman" w:hAnsi="Times New Roman" w:cs="Times New Roman"/>
          <w:sz w:val="28"/>
          <w:szCs w:val="28"/>
        </w:rPr>
        <w:t xml:space="preserve">Менеджер и лидер. Понятие лидерства. Традиционные концепции лидерства. </w:t>
      </w:r>
    </w:p>
    <w:p w14:paraId="340B242A" w14:textId="49D3F79D" w:rsidR="005D7AF4" w:rsidRPr="00B925B5" w:rsidRDefault="001765D3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4</w:t>
      </w:r>
      <w:r w:rsidR="004F2280" w:rsidRPr="00B925B5">
        <w:rPr>
          <w:rFonts w:ascii="Times New Roman" w:hAnsi="Times New Roman" w:cs="Times New Roman"/>
          <w:sz w:val="28"/>
          <w:szCs w:val="28"/>
        </w:rPr>
        <w:t>. </w:t>
      </w:r>
      <w:r w:rsidR="005D7AF4" w:rsidRPr="00B925B5">
        <w:rPr>
          <w:rFonts w:ascii="Times New Roman" w:hAnsi="Times New Roman" w:cs="Times New Roman"/>
          <w:sz w:val="28"/>
          <w:szCs w:val="28"/>
        </w:rPr>
        <w:t xml:space="preserve">Ситуационный подход к феномену лидерства в менеджменте. </w:t>
      </w:r>
    </w:p>
    <w:p w14:paraId="06BE5ECE" w14:textId="1AB53A54" w:rsidR="005D7AF4" w:rsidRPr="00B925B5" w:rsidRDefault="001765D3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5</w:t>
      </w:r>
      <w:r w:rsidR="005D7AF4" w:rsidRPr="00B925B5">
        <w:rPr>
          <w:rFonts w:ascii="Times New Roman" w:hAnsi="Times New Roman" w:cs="Times New Roman"/>
          <w:sz w:val="28"/>
          <w:szCs w:val="28"/>
        </w:rPr>
        <w:t>.</w:t>
      </w:r>
      <w:r w:rsidR="004F2280" w:rsidRPr="00B925B5">
        <w:rPr>
          <w:rFonts w:ascii="Times New Roman" w:hAnsi="Times New Roman" w:cs="Times New Roman"/>
          <w:sz w:val="28"/>
          <w:szCs w:val="28"/>
        </w:rPr>
        <w:t> </w:t>
      </w:r>
      <w:r w:rsidR="005D7AF4" w:rsidRPr="00B925B5">
        <w:rPr>
          <w:rFonts w:ascii="Times New Roman" w:hAnsi="Times New Roman" w:cs="Times New Roman"/>
          <w:sz w:val="28"/>
          <w:szCs w:val="28"/>
        </w:rPr>
        <w:t>Сущность коммуникации. Процесс коммуникации: обратная связь. Шумы в коммуникации.</w:t>
      </w:r>
    </w:p>
    <w:p w14:paraId="5047A6B4" w14:textId="3D8BBA00" w:rsidR="005D7AF4" w:rsidRPr="00B925B5" w:rsidRDefault="001765D3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6</w:t>
      </w:r>
      <w:r w:rsidR="005D7AF4" w:rsidRPr="00B925B5">
        <w:rPr>
          <w:rFonts w:ascii="Times New Roman" w:hAnsi="Times New Roman" w:cs="Times New Roman"/>
          <w:sz w:val="28"/>
          <w:szCs w:val="28"/>
        </w:rPr>
        <w:t>.</w:t>
      </w:r>
      <w:r w:rsidR="004F2280" w:rsidRPr="00B925B5">
        <w:rPr>
          <w:rFonts w:ascii="Times New Roman" w:hAnsi="Times New Roman" w:cs="Times New Roman"/>
          <w:sz w:val="28"/>
          <w:szCs w:val="28"/>
        </w:rPr>
        <w:t> </w:t>
      </w:r>
      <w:r w:rsidR="005D7AF4" w:rsidRPr="00B925B5">
        <w:rPr>
          <w:rFonts w:ascii="Times New Roman" w:hAnsi="Times New Roman" w:cs="Times New Roman"/>
          <w:sz w:val="28"/>
          <w:szCs w:val="28"/>
        </w:rPr>
        <w:t>Межличностные и организационные коммуникации.</w:t>
      </w:r>
    </w:p>
    <w:p w14:paraId="49A25D16" w14:textId="4954FC46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25B5">
        <w:rPr>
          <w:rFonts w:ascii="Times New Roman" w:hAnsi="Times New Roman" w:cs="Times New Roman"/>
          <w:i/>
          <w:iCs/>
          <w:sz w:val="28"/>
          <w:szCs w:val="28"/>
        </w:rPr>
        <w:t>Маркетинг</w:t>
      </w:r>
    </w:p>
    <w:p w14:paraId="16D802FD" w14:textId="7B994EDA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1. Сущность, содержание и виды маркетинга.</w:t>
      </w:r>
    </w:p>
    <w:p w14:paraId="2DBEBB2A" w14:textId="3591F401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2. Маркетинговая среда и маркетинговая система организации.</w:t>
      </w:r>
    </w:p>
    <w:p w14:paraId="37510A2B" w14:textId="042ECA90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3. Понятие и структура маркетинговых исследований.</w:t>
      </w:r>
    </w:p>
    <w:p w14:paraId="18188FC5" w14:textId="1622B437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4. Виды и методы маркетинговых исследований.</w:t>
      </w:r>
    </w:p>
    <w:p w14:paraId="5BAB83C4" w14:textId="4E1320C1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5. Понятие и критерии рыночной сегментации.</w:t>
      </w:r>
    </w:p>
    <w:p w14:paraId="79FABF65" w14:textId="4791C417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6. Понятие и классификации товаров в маркетинге. Позиционирование товаров.</w:t>
      </w:r>
    </w:p>
    <w:p w14:paraId="6785A34A" w14:textId="2C5FDB6E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7. Понятие и стадии разработки товара рыночной новизны. Жизненный цикл товара.</w:t>
      </w:r>
    </w:p>
    <w:p w14:paraId="4B7B36A9" w14:textId="7AAE797D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8. Ассортимент, упаковка товара и торговая марка в товарной политике.</w:t>
      </w:r>
    </w:p>
    <w:p w14:paraId="13AB5533" w14:textId="3A3C3AC7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9. Ценовая политика в маркетинге: сущность и составные элементы.</w:t>
      </w:r>
    </w:p>
    <w:p w14:paraId="44DFB3E7" w14:textId="4FA80956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10. Понятие, функции и содержание сбытовой политики в маркетинге.</w:t>
      </w:r>
    </w:p>
    <w:p w14:paraId="304BAD58" w14:textId="278E5119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11. Совокупность средств продвижения товаров на рынок.</w:t>
      </w:r>
    </w:p>
    <w:p w14:paraId="6CC51797" w14:textId="3CC5345B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12. Реклама: функции и разновидности.</w:t>
      </w:r>
    </w:p>
    <w:p w14:paraId="3102DE62" w14:textId="5D925150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13. Виды организационных структур служб маркетинга.</w:t>
      </w:r>
    </w:p>
    <w:p w14:paraId="41BC3C5F" w14:textId="2832FA46" w:rsidR="00BB456C" w:rsidRPr="00B925B5" w:rsidRDefault="00BB456C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14. Планирование маркетинговой деятельности.</w:t>
      </w:r>
    </w:p>
    <w:p w14:paraId="2C680209" w14:textId="678124E8" w:rsidR="00D671BF" w:rsidRDefault="00D671BF" w:rsidP="00234F97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71C4A0" w14:textId="079120FE" w:rsidR="00234F97" w:rsidRDefault="00234F97" w:rsidP="00234F97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AB7535" w14:textId="7DBC5049" w:rsidR="00234F97" w:rsidRDefault="00234F97" w:rsidP="00234F97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60FF26" w14:textId="70292DBE" w:rsidR="00234F97" w:rsidRDefault="00234F97" w:rsidP="00234F97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63E73D05" w:rsidR="00D671BF" w:rsidRPr="00B925B5" w:rsidRDefault="00F27920" w:rsidP="00234F97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925B5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14:paraId="300BDB8D" w14:textId="77777777" w:rsidR="00F27920" w:rsidRDefault="00F27920" w:rsidP="00234F97">
      <w:pPr>
        <w:pStyle w:val="a3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B17DD5D" w14:textId="0178B08F" w:rsidR="00CC5C3F" w:rsidRPr="00CC5C3F" w:rsidRDefault="00CC5C3F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C3F">
        <w:rPr>
          <w:rFonts w:ascii="Times New Roman" w:hAnsi="Times New Roman" w:cs="Times New Roman"/>
          <w:bCs/>
          <w:sz w:val="28"/>
          <w:szCs w:val="28"/>
        </w:rPr>
        <w:t>1. «Множественный выбор»</w:t>
      </w:r>
      <w:r w:rsidR="006817FA">
        <w:rPr>
          <w:rFonts w:ascii="Times New Roman" w:hAnsi="Times New Roman" w:cs="Times New Roman"/>
          <w:bCs/>
          <w:sz w:val="28"/>
          <w:szCs w:val="28"/>
        </w:rPr>
        <w:t>.</w:t>
      </w:r>
    </w:p>
    <w:p w14:paraId="65CE6AA4" w14:textId="77777777" w:rsidR="00CC5C3F" w:rsidRPr="00CC5C3F" w:rsidRDefault="00CC5C3F" w:rsidP="00234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C3F">
        <w:rPr>
          <w:rFonts w:ascii="Times New Roman" w:hAnsi="Times New Roman" w:cs="Times New Roman"/>
          <w:bCs/>
          <w:sz w:val="28"/>
          <w:szCs w:val="28"/>
        </w:rPr>
        <w:t>Основными составными частями комплекса маркетинга являются</w:t>
      </w:r>
    </w:p>
    <w:p w14:paraId="3ADDFA35" w14:textId="1B5D7A73" w:rsidR="00CC5C3F" w:rsidRPr="00CC5C3F" w:rsidRDefault="00CC5C3F" w:rsidP="00234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 </w:t>
      </w:r>
      <w:r w:rsidRPr="00CC5C3F">
        <w:rPr>
          <w:rFonts w:ascii="Times New Roman" w:hAnsi="Times New Roman" w:cs="Times New Roman"/>
          <w:bCs/>
          <w:i/>
          <w:iCs/>
          <w:sz w:val="28"/>
          <w:szCs w:val="28"/>
        </w:rPr>
        <w:t>цена, продвижение, сбыт, товар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;</w:t>
      </w:r>
    </w:p>
    <w:p w14:paraId="70D49AEB" w14:textId="1BF93335" w:rsidR="00CC5C3F" w:rsidRPr="00CC5C3F" w:rsidRDefault="00CC5C3F" w:rsidP="00234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 </w:t>
      </w:r>
      <w:r w:rsidRPr="00CC5C3F">
        <w:rPr>
          <w:rFonts w:ascii="Times New Roman" w:hAnsi="Times New Roman" w:cs="Times New Roman"/>
          <w:bCs/>
          <w:sz w:val="28"/>
          <w:szCs w:val="28"/>
        </w:rPr>
        <w:t>товар, стимулирование сбыта, реклама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27481725" w14:textId="1FE408F4" w:rsidR="00CC5C3F" w:rsidRPr="00CC5C3F" w:rsidRDefault="00CC5C3F" w:rsidP="00234F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 </w:t>
      </w:r>
      <w:r w:rsidRPr="00CC5C3F">
        <w:rPr>
          <w:rFonts w:ascii="Times New Roman" w:hAnsi="Times New Roman" w:cs="Times New Roman"/>
          <w:bCs/>
          <w:sz w:val="28"/>
          <w:szCs w:val="28"/>
        </w:rPr>
        <w:t>сбыт товара, ценообразование, продвижение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68E6CF00" w14:textId="5FFFE9CA" w:rsidR="00CC5C3F" w:rsidRDefault="00CC5C3F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 </w:t>
      </w:r>
      <w:r w:rsidRPr="00CC5C3F">
        <w:rPr>
          <w:rFonts w:ascii="Times New Roman" w:hAnsi="Times New Roman" w:cs="Times New Roman"/>
          <w:bCs/>
          <w:sz w:val="28"/>
          <w:szCs w:val="28"/>
        </w:rPr>
        <w:t>планирование продукции, определение цены, использование товарных знаков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17190410" w14:textId="77777777" w:rsidR="00CC5C3F" w:rsidRDefault="00CC5C3F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71AF94" w14:textId="34858629" w:rsidR="00CC5C3F" w:rsidRPr="00CC5C3F" w:rsidRDefault="00CC5C3F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C3F">
        <w:rPr>
          <w:rFonts w:ascii="Times New Roman" w:hAnsi="Times New Roman" w:cs="Times New Roman"/>
          <w:bCs/>
          <w:sz w:val="28"/>
          <w:szCs w:val="28"/>
        </w:rPr>
        <w:t>2. «На соответствие»</w:t>
      </w:r>
      <w:r w:rsidR="006817FA">
        <w:rPr>
          <w:rFonts w:ascii="Times New Roman" w:hAnsi="Times New Roman" w:cs="Times New Roman"/>
          <w:bCs/>
          <w:sz w:val="28"/>
          <w:szCs w:val="28"/>
        </w:rPr>
        <w:t>.</w:t>
      </w:r>
    </w:p>
    <w:p w14:paraId="37E44AA1" w14:textId="77777777" w:rsidR="00CC5C3F" w:rsidRPr="00973C3B" w:rsidRDefault="00CC5C3F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9188B">
        <w:rPr>
          <w:rFonts w:ascii="Times New Roman" w:hAnsi="Times New Roman" w:cs="Times New Roman"/>
          <w:sz w:val="28"/>
          <w:szCs w:val="28"/>
        </w:rPr>
        <w:t xml:space="preserve">Сопоставьте функции менеджмента и их определения </w:t>
      </w:r>
      <w:r w:rsidRPr="00973C3B">
        <w:rPr>
          <w:rFonts w:ascii="Times New Roman" w:hAnsi="Times New Roman" w:cs="Times New Roman"/>
          <w:i/>
          <w:iCs/>
          <w:sz w:val="28"/>
          <w:szCs w:val="28"/>
        </w:rPr>
        <w:t>(представлено верное соответствие)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7364"/>
      </w:tblGrid>
      <w:tr w:rsidR="00CC5C3F" w:rsidRPr="0009188B" w14:paraId="2D5C833B" w14:textId="77777777" w:rsidTr="008B1E18">
        <w:tc>
          <w:tcPr>
            <w:tcW w:w="1980" w:type="dxa"/>
          </w:tcPr>
          <w:p w14:paraId="4C0FD116" w14:textId="77777777" w:rsidR="00CC5C3F" w:rsidRPr="0009188B" w:rsidRDefault="00CC5C3F" w:rsidP="00234F97">
            <w:pPr>
              <w:pStyle w:val="a3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B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7364" w:type="dxa"/>
          </w:tcPr>
          <w:p w14:paraId="15D52797" w14:textId="77777777" w:rsidR="00CC5C3F" w:rsidRPr="0009188B" w:rsidRDefault="00CC5C3F" w:rsidP="00234F97">
            <w:pPr>
              <w:pStyle w:val="a3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B">
              <w:rPr>
                <w:rFonts w:ascii="Times New Roman" w:hAnsi="Times New Roman" w:cs="Times New Roman"/>
                <w:sz w:val="24"/>
                <w:szCs w:val="24"/>
              </w:rPr>
              <w:t>процесс формирования структуры управления и создания определенного порядка в работе</w:t>
            </w:r>
          </w:p>
        </w:tc>
      </w:tr>
      <w:tr w:rsidR="00CC5C3F" w:rsidRPr="0009188B" w14:paraId="17056ACF" w14:textId="77777777" w:rsidTr="008B1E18">
        <w:tc>
          <w:tcPr>
            <w:tcW w:w="1980" w:type="dxa"/>
          </w:tcPr>
          <w:p w14:paraId="51232AD3" w14:textId="77777777" w:rsidR="00CC5C3F" w:rsidRPr="0009188B" w:rsidRDefault="00CC5C3F" w:rsidP="00234F97">
            <w:pPr>
              <w:pStyle w:val="a3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B">
              <w:rPr>
                <w:rFonts w:ascii="Times New Roman" w:hAnsi="Times New Roman" w:cs="Times New Roman"/>
                <w:sz w:val="24"/>
                <w:szCs w:val="24"/>
              </w:rPr>
              <w:t>мотивация</w:t>
            </w:r>
          </w:p>
        </w:tc>
        <w:tc>
          <w:tcPr>
            <w:tcW w:w="7364" w:type="dxa"/>
          </w:tcPr>
          <w:p w14:paraId="4D2EC9ED" w14:textId="77777777" w:rsidR="00CC5C3F" w:rsidRPr="0009188B" w:rsidRDefault="00CC5C3F" w:rsidP="00234F97">
            <w:pPr>
              <w:pStyle w:val="a3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B">
              <w:rPr>
                <w:rFonts w:ascii="Times New Roman" w:hAnsi="Times New Roman" w:cs="Times New Roman"/>
                <w:sz w:val="24"/>
                <w:szCs w:val="24"/>
              </w:rPr>
              <w:t>процесс приобщения рабочих до высокопроизводительного труда</w:t>
            </w:r>
          </w:p>
        </w:tc>
      </w:tr>
      <w:tr w:rsidR="00CC5C3F" w:rsidRPr="0009188B" w14:paraId="24B08F95" w14:textId="77777777" w:rsidTr="008B1E18">
        <w:tc>
          <w:tcPr>
            <w:tcW w:w="1980" w:type="dxa"/>
          </w:tcPr>
          <w:p w14:paraId="45DF3548" w14:textId="77777777" w:rsidR="00CC5C3F" w:rsidRPr="0009188B" w:rsidRDefault="00CC5C3F" w:rsidP="00234F97">
            <w:pPr>
              <w:pStyle w:val="a3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B">
              <w:rPr>
                <w:rFonts w:ascii="Times New Roman" w:hAnsi="Times New Roman" w:cs="Times New Roman"/>
                <w:sz w:val="24"/>
                <w:szCs w:val="24"/>
              </w:rPr>
              <w:t>координация</w:t>
            </w:r>
          </w:p>
        </w:tc>
        <w:tc>
          <w:tcPr>
            <w:tcW w:w="7364" w:type="dxa"/>
          </w:tcPr>
          <w:p w14:paraId="1F0BD9D5" w14:textId="77777777" w:rsidR="00CC5C3F" w:rsidRPr="0009188B" w:rsidRDefault="00CC5C3F" w:rsidP="00234F97">
            <w:pPr>
              <w:pStyle w:val="a3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B">
              <w:rPr>
                <w:rFonts w:ascii="Times New Roman" w:hAnsi="Times New Roman" w:cs="Times New Roman"/>
                <w:sz w:val="24"/>
                <w:szCs w:val="24"/>
              </w:rPr>
              <w:t>процесс установления пропорций и согласование действий в системе управления</w:t>
            </w:r>
          </w:p>
        </w:tc>
      </w:tr>
      <w:tr w:rsidR="00CC5C3F" w:rsidRPr="0009188B" w14:paraId="6DEF81E6" w14:textId="77777777" w:rsidTr="008B1E18">
        <w:tc>
          <w:tcPr>
            <w:tcW w:w="1980" w:type="dxa"/>
          </w:tcPr>
          <w:p w14:paraId="2480FA62" w14:textId="77777777" w:rsidR="00CC5C3F" w:rsidRPr="0009188B" w:rsidRDefault="00CC5C3F" w:rsidP="00234F97">
            <w:pPr>
              <w:pStyle w:val="a3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B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7364" w:type="dxa"/>
          </w:tcPr>
          <w:p w14:paraId="03123E5F" w14:textId="77777777" w:rsidR="00CC5C3F" w:rsidRPr="0009188B" w:rsidRDefault="00CC5C3F" w:rsidP="00234F97">
            <w:pPr>
              <w:pStyle w:val="a3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8B">
              <w:rPr>
                <w:rFonts w:ascii="Times New Roman" w:hAnsi="Times New Roman" w:cs="Times New Roman"/>
                <w:sz w:val="24"/>
                <w:szCs w:val="24"/>
              </w:rPr>
              <w:t>система наблюдения и проверки функционирования предприятия</w:t>
            </w:r>
          </w:p>
        </w:tc>
      </w:tr>
    </w:tbl>
    <w:p w14:paraId="2FB05A3B" w14:textId="77777777" w:rsidR="00CC5C3F" w:rsidRDefault="00CC5C3F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6C6E81" w14:textId="118849D7" w:rsidR="00CC5C3F" w:rsidRDefault="00CC5C3F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5C3F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Pr="00CC5C3F">
        <w:rPr>
          <w:rFonts w:ascii="Times New Roman" w:hAnsi="Times New Roman" w:cs="Times New Roman"/>
          <w:bCs/>
          <w:sz w:val="28"/>
          <w:szCs w:val="28"/>
        </w:rPr>
        <w:t>«Короткий ответ» / «Числовой»</w:t>
      </w:r>
      <w:r w:rsidR="006817FA">
        <w:rPr>
          <w:rFonts w:ascii="Times New Roman" w:hAnsi="Times New Roman" w:cs="Times New Roman"/>
          <w:bCs/>
          <w:sz w:val="28"/>
          <w:szCs w:val="28"/>
        </w:rPr>
        <w:t>.</w:t>
      </w:r>
    </w:p>
    <w:p w14:paraId="13EC622F" w14:textId="77456F57" w:rsidR="00CC5C3F" w:rsidRPr="002E78FD" w:rsidRDefault="00CC5C3F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78FD">
        <w:rPr>
          <w:rFonts w:ascii="Times New Roman" w:hAnsi="Times New Roman" w:cs="Times New Roman"/>
          <w:sz w:val="28"/>
          <w:szCs w:val="28"/>
        </w:rPr>
        <w:t>Процесс деления рынка на отдельные группы покупателей с похожими потребностями или характеристиками, которые будут реагировать на маркетинговые усилия одинаково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2DB0E77" w14:textId="3DCD58FD" w:rsidR="00CC5C3F" w:rsidRPr="00973C3B" w:rsidRDefault="00CC5C3F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73C3B">
        <w:rPr>
          <w:rFonts w:ascii="Times New Roman" w:hAnsi="Times New Roman" w:cs="Times New Roman"/>
          <w:i/>
          <w:iCs/>
          <w:sz w:val="28"/>
          <w:szCs w:val="28"/>
        </w:rPr>
        <w:t>Ответ: сегментация.</w:t>
      </w:r>
    </w:p>
    <w:p w14:paraId="4B0125FA" w14:textId="53B682B0" w:rsidR="00CC5C3F" w:rsidRDefault="00CC5C3F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1BC072F4" w14:textId="4106CC63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3CDBD253" w14:textId="58208441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727EA41A" w14:textId="7F6A6843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302EC50E" w14:textId="0D4A8786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7F3DE68F" w14:textId="04C2F5B6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46590109" w14:textId="5F899FC4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3DC318D1" w14:textId="009BD203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74D46686" w14:textId="136E0DAE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000F99EA" w14:textId="71906758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4BD983CB" w14:textId="72A1EEB7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494FD8DE" w14:textId="173F9631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7D718B99" w14:textId="08055676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4FD2934E" w14:textId="5C69F824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686170FD" w14:textId="7D389A09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7F7A3C55" w14:textId="0F698CD5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5F4C75E8" w14:textId="13543DC5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21D2650B" w14:textId="1F7B0C7F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4E9B3223" w14:textId="32DF45ED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57FC917F" w14:textId="0F66A24F" w:rsidR="00234F97" w:rsidRDefault="00234F97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65D8A4FD" w14:textId="09DBA978" w:rsidR="00D671BF" w:rsidRPr="00B925B5" w:rsidRDefault="00FC0897" w:rsidP="00234F9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925B5">
        <w:rPr>
          <w:b/>
          <w:bCs/>
          <w:color w:val="000000"/>
          <w:sz w:val="28"/>
          <w:szCs w:val="28"/>
        </w:rPr>
        <w:lastRenderedPageBreak/>
        <w:t>СПИСОК ЛИ</w:t>
      </w:r>
      <w:bookmarkStart w:id="0" w:name="_GoBack"/>
      <w:bookmarkEnd w:id="0"/>
      <w:r w:rsidRPr="00B925B5">
        <w:rPr>
          <w:b/>
          <w:bCs/>
          <w:color w:val="000000"/>
          <w:sz w:val="28"/>
          <w:szCs w:val="28"/>
        </w:rPr>
        <w:t>ТЕРАТУРЫ</w:t>
      </w:r>
    </w:p>
    <w:p w14:paraId="58542F11" w14:textId="77777777" w:rsidR="00DF2B59" w:rsidRPr="00B925B5" w:rsidRDefault="00DF2B59" w:rsidP="00234F97">
      <w:pPr>
        <w:pStyle w:val="docdata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14:paraId="4D5C8BC8" w14:textId="64AB931C" w:rsidR="00DF2B59" w:rsidRPr="00B925B5" w:rsidRDefault="00DF2B59" w:rsidP="00234F97">
      <w:pPr>
        <w:pStyle w:val="docdata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B925B5">
        <w:rPr>
          <w:b/>
          <w:bCs/>
          <w:sz w:val="28"/>
          <w:szCs w:val="28"/>
        </w:rPr>
        <w:t>Нормативно-правовые акты</w:t>
      </w:r>
      <w:r w:rsidR="009C3149" w:rsidRPr="00B925B5">
        <w:rPr>
          <w:b/>
          <w:bCs/>
          <w:sz w:val="28"/>
          <w:szCs w:val="28"/>
        </w:rPr>
        <w:t>:</w:t>
      </w:r>
    </w:p>
    <w:p w14:paraId="1CA629D8" w14:textId="33BE13D3" w:rsidR="00DF2B59" w:rsidRPr="00B925B5" w:rsidRDefault="00DF2B59" w:rsidP="00234F97">
      <w:pPr>
        <w:pStyle w:val="docdat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25B5">
        <w:rPr>
          <w:sz w:val="28"/>
          <w:szCs w:val="28"/>
        </w:rPr>
        <w:t>1. </w:t>
      </w:r>
      <w:r w:rsidR="009C3149" w:rsidRPr="00B925B5">
        <w:rPr>
          <w:sz w:val="28"/>
          <w:szCs w:val="28"/>
        </w:rPr>
        <w:t>Закон РФ «О защите прав потребителей» от 07.02.1992 N 2300-1 (ред. от 08.08.2024).</w:t>
      </w:r>
    </w:p>
    <w:p w14:paraId="35B9F7F0" w14:textId="7B7B1498" w:rsidR="009C3149" w:rsidRPr="00B925B5" w:rsidRDefault="009C3149" w:rsidP="00234F97">
      <w:pPr>
        <w:pStyle w:val="docdat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25B5">
        <w:rPr>
          <w:sz w:val="28"/>
          <w:szCs w:val="28"/>
        </w:rPr>
        <w:t>2. Федеральный закон «О рекламе» от 13.03.2006 N 38-ФЗ (ред. от 26.12.2024).</w:t>
      </w:r>
    </w:p>
    <w:p w14:paraId="13E11F43" w14:textId="5B5ACF51" w:rsidR="00DF2B59" w:rsidRPr="00B925B5" w:rsidRDefault="009C3149" w:rsidP="00234F97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3. Ф</w:t>
      </w:r>
      <w:r w:rsidR="00DF2B59" w:rsidRPr="00B925B5">
        <w:rPr>
          <w:rFonts w:ascii="Times New Roman" w:hAnsi="Times New Roman" w:cs="Times New Roman"/>
          <w:sz w:val="28"/>
          <w:szCs w:val="28"/>
        </w:rPr>
        <w:t xml:space="preserve">едеральный закон </w:t>
      </w:r>
      <w:r w:rsidRPr="00B925B5">
        <w:rPr>
          <w:rFonts w:ascii="Times New Roman" w:hAnsi="Times New Roman" w:cs="Times New Roman"/>
          <w:sz w:val="28"/>
          <w:szCs w:val="28"/>
        </w:rPr>
        <w:t>«</w:t>
      </w:r>
      <w:r w:rsidR="00DF2B59" w:rsidRPr="00B925B5">
        <w:rPr>
          <w:rFonts w:ascii="Times New Roman" w:hAnsi="Times New Roman" w:cs="Times New Roman"/>
          <w:sz w:val="28"/>
          <w:szCs w:val="28"/>
        </w:rPr>
        <w:t>О конкуренции</w:t>
      </w:r>
      <w:r w:rsidRPr="00B925B5">
        <w:rPr>
          <w:rFonts w:ascii="Times New Roman" w:hAnsi="Times New Roman" w:cs="Times New Roman"/>
          <w:sz w:val="28"/>
          <w:szCs w:val="28"/>
        </w:rPr>
        <w:t>» от 26.07.2006 N 135-ФЗ (ред. от 14.10.2024).</w:t>
      </w:r>
    </w:p>
    <w:p w14:paraId="7420FA25" w14:textId="77777777" w:rsidR="001971A5" w:rsidRPr="00B925B5" w:rsidRDefault="001971A5" w:rsidP="00234F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86DD922" w14:textId="7C6909D8" w:rsidR="009C3149" w:rsidRPr="00B925B5" w:rsidRDefault="009C3149" w:rsidP="00234F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25B5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</w:p>
    <w:p w14:paraId="18E7797A" w14:textId="7993DE13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1. Абрамов В. С., Абрамов С. В. Стратегический менеджмент.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435 с.</w:t>
      </w:r>
    </w:p>
    <w:p w14:paraId="032BEE67" w14:textId="3F3C1705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2. 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Абчук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 В. А.,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Трапицын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 С. Ю., Тимченко В. В. Прикладные аспекты менеджмента.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2023. – 348 с.</w:t>
      </w:r>
    </w:p>
    <w:p w14:paraId="476597EB" w14:textId="0CCB34A9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3. 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Абчук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 В. А.,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Трапицын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 С. Ю., Тимченко В. В. Теоретические основы менеджмента.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2023. – 321 с.</w:t>
      </w:r>
    </w:p>
    <w:p w14:paraId="1F81FC8D" w14:textId="1FBF6E13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4. Астахова Н. И., Москвитин Г. И. Менеджмент.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2023. – 423 с.</w:t>
      </w:r>
    </w:p>
    <w:p w14:paraId="58C26019" w14:textId="605DADD0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5. Веснин В. Р. Менеджмент. 4-е изд. – М.: Проспект. 2024. – 616 с.</w:t>
      </w:r>
    </w:p>
    <w:p w14:paraId="33ED85BC" w14:textId="30A510AE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6. Голубкова Е. Н. Интегрированные маркетинговые коммуникации: учебник и практикум для вузов / Е. Н. Голубкова. – 3-е изд.,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B925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925B5">
        <w:rPr>
          <w:rFonts w:ascii="Times New Roman" w:hAnsi="Times New Roman" w:cs="Times New Roman"/>
          <w:sz w:val="28"/>
          <w:szCs w:val="28"/>
        </w:rPr>
        <w:t xml:space="preserve"> и доп. – М: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, 2023. – 363 с.</w:t>
      </w:r>
    </w:p>
    <w:p w14:paraId="3A30514B" w14:textId="06715520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7. Григорьев М. Н. Маркетинг: учебник для вузов / М. Н. Григорьев. – 6-е изд.,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B925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925B5">
        <w:rPr>
          <w:rFonts w:ascii="Times New Roman" w:hAnsi="Times New Roman" w:cs="Times New Roman"/>
          <w:sz w:val="28"/>
          <w:szCs w:val="28"/>
        </w:rPr>
        <w:t xml:space="preserve"> и доп. – М: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, 2024. – 479 с.</w:t>
      </w:r>
    </w:p>
    <w:p w14:paraId="6AAB7579" w14:textId="0586667B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8. Егоров Ю. Н. Управление маркетингом: учебник / Ю.Н. Егоров. – М: ИНФРА-М, 2022. – 238 с.</w:t>
      </w:r>
    </w:p>
    <w:p w14:paraId="4EC68AE2" w14:textId="698118D5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9. Зуб А. Т. Стратегический менеджмент.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376 с.</w:t>
      </w:r>
    </w:p>
    <w:p w14:paraId="31CAD778" w14:textId="41B1525C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10. Иванова И. А., Сергеев А. М. Менеджмент.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328</w:t>
      </w:r>
      <w:r w:rsidR="00B925B5">
        <w:rPr>
          <w:rFonts w:ascii="Times New Roman" w:hAnsi="Times New Roman" w:cs="Times New Roman"/>
          <w:sz w:val="28"/>
          <w:szCs w:val="28"/>
        </w:rPr>
        <w:t> </w:t>
      </w:r>
      <w:r w:rsidRPr="00B925B5">
        <w:rPr>
          <w:rFonts w:ascii="Times New Roman" w:hAnsi="Times New Roman" w:cs="Times New Roman"/>
          <w:sz w:val="28"/>
          <w:szCs w:val="28"/>
        </w:rPr>
        <w:t>с.</w:t>
      </w:r>
    </w:p>
    <w:p w14:paraId="4DB8E87D" w14:textId="53E51016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11. Иванова Т. Ю., Коротков Э. М., Приходько В. И. Теория менеджмента. Синергетический менеджмент.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332 с.</w:t>
      </w:r>
    </w:p>
    <w:p w14:paraId="49BBF1B4" w14:textId="156C8901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12. Инновационный </w:t>
      </w:r>
      <w:r w:rsidR="00234F97" w:rsidRPr="00B925B5">
        <w:rPr>
          <w:rFonts w:ascii="Times New Roman" w:hAnsi="Times New Roman" w:cs="Times New Roman"/>
          <w:sz w:val="28"/>
          <w:szCs w:val="28"/>
        </w:rPr>
        <w:t>маркетинг:</w:t>
      </w:r>
      <w:r w:rsidRPr="00B925B5">
        <w:rPr>
          <w:rFonts w:ascii="Times New Roman" w:hAnsi="Times New Roman" w:cs="Times New Roman"/>
          <w:sz w:val="28"/>
          <w:szCs w:val="28"/>
        </w:rPr>
        <w:t xml:space="preserve"> учебник для вузов / С. В. Карпова [и др.</w:t>
      </w:r>
      <w:proofErr w:type="gramStart"/>
      <w:r w:rsidRPr="00B925B5">
        <w:rPr>
          <w:rFonts w:ascii="Times New Roman" w:hAnsi="Times New Roman" w:cs="Times New Roman"/>
          <w:sz w:val="28"/>
          <w:szCs w:val="28"/>
        </w:rPr>
        <w:t>] ;</w:t>
      </w:r>
      <w:proofErr w:type="gramEnd"/>
      <w:r w:rsidRPr="00B925B5">
        <w:rPr>
          <w:rFonts w:ascii="Times New Roman" w:hAnsi="Times New Roman" w:cs="Times New Roman"/>
          <w:sz w:val="28"/>
          <w:szCs w:val="28"/>
        </w:rPr>
        <w:t xml:space="preserve"> под общей редакцией С. В. Карповой. – 2-е изд.,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B925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925B5">
        <w:rPr>
          <w:rFonts w:ascii="Times New Roman" w:hAnsi="Times New Roman" w:cs="Times New Roman"/>
          <w:sz w:val="28"/>
          <w:szCs w:val="28"/>
        </w:rPr>
        <w:t xml:space="preserve"> и доп. – М: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, 2024. – 474 с.</w:t>
      </w:r>
    </w:p>
    <w:p w14:paraId="4A346E9E" w14:textId="53FD3188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13. 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Калюжнова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 Н. Я. Современные модели маркетинга: учебное пособие для вузов / Н. Я.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Калюжнова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, Ю. Е. Кошурникова; под общей редакцией Н. Я.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Калюжновой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. – 2-е изд.,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B925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925B5">
        <w:rPr>
          <w:rFonts w:ascii="Times New Roman" w:hAnsi="Times New Roman" w:cs="Times New Roman"/>
          <w:sz w:val="28"/>
          <w:szCs w:val="28"/>
        </w:rPr>
        <w:t xml:space="preserve"> и доп. – М: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, 2024. </w:t>
      </w:r>
      <w:bookmarkStart w:id="1" w:name="_Hlk195024436"/>
      <w:r w:rsidRPr="00B925B5">
        <w:rPr>
          <w:rFonts w:ascii="Times New Roman" w:hAnsi="Times New Roman" w:cs="Times New Roman"/>
          <w:sz w:val="28"/>
          <w:szCs w:val="28"/>
        </w:rPr>
        <w:t>–</w:t>
      </w:r>
      <w:bookmarkEnd w:id="1"/>
      <w:r w:rsidRPr="00B925B5">
        <w:rPr>
          <w:rFonts w:ascii="Times New Roman" w:hAnsi="Times New Roman" w:cs="Times New Roman"/>
          <w:sz w:val="28"/>
          <w:szCs w:val="28"/>
        </w:rPr>
        <w:t xml:space="preserve"> 170 с.</w:t>
      </w:r>
    </w:p>
    <w:p w14:paraId="58847046" w14:textId="3B1BDCE3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14. Карасев А. П. Маркетинговые исследования и ситуационный анализ: учебник и практикум для вузов / А. П. Карасев. – 3-е изд.,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B925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925B5">
        <w:rPr>
          <w:rFonts w:ascii="Times New Roman" w:hAnsi="Times New Roman" w:cs="Times New Roman"/>
          <w:sz w:val="28"/>
          <w:szCs w:val="28"/>
        </w:rPr>
        <w:t xml:space="preserve"> и доп. – М: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, 2025. – 286 с.</w:t>
      </w:r>
    </w:p>
    <w:p w14:paraId="6BD41534" w14:textId="578D1DD8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15.</w:t>
      </w:r>
      <w:r w:rsidR="00B925B5">
        <w:rPr>
          <w:rFonts w:ascii="Times New Roman" w:hAnsi="Times New Roman" w:cs="Times New Roman"/>
          <w:sz w:val="28"/>
          <w:szCs w:val="28"/>
        </w:rPr>
        <w:t> </w:t>
      </w:r>
      <w:r w:rsidRPr="00B925B5">
        <w:rPr>
          <w:rFonts w:ascii="Times New Roman" w:hAnsi="Times New Roman" w:cs="Times New Roman"/>
          <w:sz w:val="28"/>
          <w:szCs w:val="28"/>
        </w:rPr>
        <w:t xml:space="preserve">Карпова С. В. Маркетинг: теория и практика: учебное пособие для бакалавров / С. В. Карпова. – М: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, 2025. – 383 с.</w:t>
      </w:r>
    </w:p>
    <w:p w14:paraId="423E5BAF" w14:textId="7A25875F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16. 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Коргова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 М. А. Менеджмент организации.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207 с.</w:t>
      </w:r>
    </w:p>
    <w:p w14:paraId="6D5022B6" w14:textId="567768A3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17. Коротков Э. М. Менеджмент.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567 с.</w:t>
      </w:r>
    </w:p>
    <w:p w14:paraId="36508DAA" w14:textId="762E24D4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lastRenderedPageBreak/>
        <w:t xml:space="preserve">18. Малюк В. И. Современные проблемы менеджмента.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196</w:t>
      </w:r>
      <w:r w:rsidR="00B925B5">
        <w:rPr>
          <w:rFonts w:ascii="Times New Roman" w:hAnsi="Times New Roman" w:cs="Times New Roman"/>
          <w:sz w:val="28"/>
          <w:szCs w:val="28"/>
        </w:rPr>
        <w:t> </w:t>
      </w:r>
      <w:r w:rsidRPr="00B925B5">
        <w:rPr>
          <w:rFonts w:ascii="Times New Roman" w:hAnsi="Times New Roman" w:cs="Times New Roman"/>
          <w:sz w:val="28"/>
          <w:szCs w:val="28"/>
        </w:rPr>
        <w:t>с.</w:t>
      </w:r>
    </w:p>
    <w:p w14:paraId="4B577BD0" w14:textId="614DF3CA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19. Мардас А. Н., Гуляева О. А. Основы менеджмента. Практический курс.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176 с.</w:t>
      </w:r>
    </w:p>
    <w:p w14:paraId="7635B838" w14:textId="5D3EFF1C" w:rsidR="007C0A5F" w:rsidRPr="00B925B5" w:rsidRDefault="007C0A5F" w:rsidP="00234F9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20. Титов В. Н., Суханова Г. Н. Теория и история менеджмента.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488 с.</w:t>
      </w:r>
    </w:p>
    <w:p w14:paraId="1079A631" w14:textId="1A19DF88" w:rsidR="009C3149" w:rsidRPr="00B925B5" w:rsidRDefault="00DA5F3F" w:rsidP="00234F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25B5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</w:t>
      </w:r>
    </w:p>
    <w:p w14:paraId="16599BFA" w14:textId="3776A0D3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1. Григорян Е. С. Маркетинговые коммуникации: учебник / Е. С. Григорян. – М: ИНФРА-М, 2023. </w:t>
      </w:r>
      <w:bookmarkStart w:id="2" w:name="_Hlk195024167"/>
      <w:r w:rsidRPr="00B925B5">
        <w:rPr>
          <w:rFonts w:ascii="Times New Roman" w:hAnsi="Times New Roman" w:cs="Times New Roman"/>
          <w:sz w:val="28"/>
          <w:szCs w:val="28"/>
        </w:rPr>
        <w:t>–</w:t>
      </w:r>
      <w:bookmarkEnd w:id="2"/>
      <w:r w:rsidRPr="00B925B5">
        <w:rPr>
          <w:rFonts w:ascii="Times New Roman" w:hAnsi="Times New Roman" w:cs="Times New Roman"/>
          <w:sz w:val="28"/>
          <w:szCs w:val="28"/>
        </w:rPr>
        <w:t xml:space="preserve"> 294 с.</w:t>
      </w:r>
    </w:p>
    <w:p w14:paraId="06C193AD" w14:textId="57A73C59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2. Егоров Ю. Н. Основы маркетинга: учебник / Ю.Н. Егоров. – 2-е изд.,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B925B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925B5">
        <w:rPr>
          <w:rFonts w:ascii="Times New Roman" w:hAnsi="Times New Roman" w:cs="Times New Roman"/>
          <w:sz w:val="28"/>
          <w:szCs w:val="28"/>
        </w:rPr>
        <w:t xml:space="preserve"> и доп. – М: ИНФРА-М, 2021. – 292 с.</w:t>
      </w:r>
    </w:p>
    <w:p w14:paraId="4B4AFCC2" w14:textId="143E5B20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3. Карпова С. В. Маркетинговый анализ. Теория и практика: учебное пособие для вузов / С. В. Карпова, С. В. Мхитарян, В. Н. </w:t>
      </w:r>
      <w:proofErr w:type="gramStart"/>
      <w:r w:rsidRPr="00B925B5">
        <w:rPr>
          <w:rFonts w:ascii="Times New Roman" w:hAnsi="Times New Roman" w:cs="Times New Roman"/>
          <w:sz w:val="28"/>
          <w:szCs w:val="28"/>
        </w:rPr>
        <w:t>Русин ;</w:t>
      </w:r>
      <w:proofErr w:type="gramEnd"/>
      <w:r w:rsidRPr="00B925B5">
        <w:rPr>
          <w:rFonts w:ascii="Times New Roman" w:hAnsi="Times New Roman" w:cs="Times New Roman"/>
          <w:sz w:val="28"/>
          <w:szCs w:val="28"/>
        </w:rPr>
        <w:t xml:space="preserve"> под общей редакцией С. В. Карповой. – М: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, 2025. – 181 с.</w:t>
      </w:r>
    </w:p>
    <w:p w14:paraId="16CF7F10" w14:textId="1A967EAE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4. Коноваленко, В. А. Основы интегрированных коммуникаций: учебник и практикум для академического бакалавриата / В. А. Коноваленко, М. Ю. Коноваленко, Н. Г. Швед. – М: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, 2025. – 479 с.</w:t>
      </w:r>
    </w:p>
    <w:p w14:paraId="314A4176" w14:textId="7A01E1C9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Коргова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 М. А.,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Салогуб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 А. М. Менеджмент. История менеджмента.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2023. – 168 с.</w:t>
      </w:r>
    </w:p>
    <w:p w14:paraId="08BE0BA3" w14:textId="714AA4EE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6. Мардас А. Н., Гуляева О. А. Теория менеджмента.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294 с.</w:t>
      </w:r>
    </w:p>
    <w:p w14:paraId="7DD10F6D" w14:textId="6C151440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7.</w:t>
      </w:r>
      <w:r w:rsidR="007C0A5F" w:rsidRPr="00B925B5">
        <w:rPr>
          <w:rFonts w:ascii="Times New Roman" w:hAnsi="Times New Roman" w:cs="Times New Roman"/>
          <w:sz w:val="28"/>
          <w:szCs w:val="28"/>
        </w:rPr>
        <w:t> </w:t>
      </w:r>
      <w:r w:rsidRPr="00B925B5">
        <w:rPr>
          <w:rFonts w:ascii="Times New Roman" w:hAnsi="Times New Roman" w:cs="Times New Roman"/>
          <w:sz w:val="28"/>
          <w:szCs w:val="28"/>
        </w:rPr>
        <w:t xml:space="preserve">Маркетинг-менеджмент. Учебник и практикум / под ред. И. В. Липсица, О. К.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Ойнера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380 с.</w:t>
      </w:r>
    </w:p>
    <w:p w14:paraId="5849D709" w14:textId="244D2B7B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8.</w:t>
      </w:r>
      <w:r w:rsidR="007C0A5F" w:rsidRPr="00B925B5">
        <w:rPr>
          <w:rFonts w:ascii="Times New Roman" w:hAnsi="Times New Roman" w:cs="Times New Roman"/>
          <w:sz w:val="28"/>
          <w:szCs w:val="28"/>
        </w:rPr>
        <w:t> </w:t>
      </w:r>
      <w:r w:rsidRPr="00B925B5">
        <w:rPr>
          <w:rFonts w:ascii="Times New Roman" w:hAnsi="Times New Roman" w:cs="Times New Roman"/>
          <w:sz w:val="28"/>
          <w:szCs w:val="28"/>
        </w:rPr>
        <w:t xml:space="preserve">Менеджмент / под ред. И. Н. Шапкина.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2023. – 590 с.</w:t>
      </w:r>
    </w:p>
    <w:p w14:paraId="23CB59A6" w14:textId="23D80727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9.</w:t>
      </w:r>
      <w:r w:rsidR="007C0A5F" w:rsidRPr="00B925B5">
        <w:rPr>
          <w:rFonts w:ascii="Times New Roman" w:hAnsi="Times New Roman" w:cs="Times New Roman"/>
          <w:sz w:val="28"/>
          <w:szCs w:val="28"/>
        </w:rPr>
        <w:t> </w:t>
      </w:r>
      <w:r w:rsidRPr="00B925B5">
        <w:rPr>
          <w:rFonts w:ascii="Times New Roman" w:hAnsi="Times New Roman" w:cs="Times New Roman"/>
          <w:sz w:val="28"/>
          <w:szCs w:val="28"/>
        </w:rPr>
        <w:t xml:space="preserve">Менеджмент / под ред. Ю. В. Кузнецовой.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596 с.</w:t>
      </w:r>
    </w:p>
    <w:p w14:paraId="4B3B05ED" w14:textId="4AA64F30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10. Менеджмент: методы принятия управленческих решений / под ред. П. В. Иванова.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2023. 3 – 51 с.</w:t>
      </w:r>
    </w:p>
    <w:p w14:paraId="325F4006" w14:textId="6064CB14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11. Михалева Е. П. Менеджмент.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2023. – 192 с.</w:t>
      </w:r>
    </w:p>
    <w:p w14:paraId="0B27E160" w14:textId="28EB11CD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12. Попов С. А. Стратегический менеджмент: актуальный курс.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2023. – 482 с.</w:t>
      </w:r>
    </w:p>
    <w:p w14:paraId="13FDE663" w14:textId="282200AD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13. Пушкарева Г. В. Менеджмент.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2023. – 327 с.</w:t>
      </w:r>
    </w:p>
    <w:p w14:paraId="0E7C1486" w14:textId="0B7D2F0B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14. 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Староверова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 К. О. Менеджмент. Эффективность управления.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270 с.</w:t>
      </w:r>
    </w:p>
    <w:p w14:paraId="492C00C4" w14:textId="14DBC7F4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15. 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Тебекин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 xml:space="preserve"> А. В. Стратегический менеджмент.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334</w:t>
      </w:r>
      <w:r w:rsidR="00B925B5">
        <w:rPr>
          <w:rFonts w:ascii="Times New Roman" w:hAnsi="Times New Roman" w:cs="Times New Roman"/>
          <w:sz w:val="28"/>
          <w:szCs w:val="28"/>
        </w:rPr>
        <w:t> </w:t>
      </w:r>
      <w:r w:rsidRPr="00B925B5">
        <w:rPr>
          <w:rFonts w:ascii="Times New Roman" w:hAnsi="Times New Roman" w:cs="Times New Roman"/>
          <w:sz w:val="28"/>
          <w:szCs w:val="28"/>
        </w:rPr>
        <w:t>с.</w:t>
      </w:r>
    </w:p>
    <w:p w14:paraId="38263FDD" w14:textId="7D2F7CB0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16. Трофимова Л. А., Трофимов В. В. Менеджмент. Методы принятия управленческих решений.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2023. – 313 с.</w:t>
      </w:r>
    </w:p>
    <w:p w14:paraId="2E6CC0E7" w14:textId="6162D886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17. Шарапова Т. В. Основы менеджмента.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2023. – 209 с.</w:t>
      </w:r>
    </w:p>
    <w:p w14:paraId="1D311990" w14:textId="68555A63" w:rsidR="0094063A" w:rsidRPr="00B925B5" w:rsidRDefault="0094063A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 xml:space="preserve">18. Шифрин М. Б. Стратегический менеджмент. – М.: </w:t>
      </w:r>
      <w:proofErr w:type="spellStart"/>
      <w:r w:rsidRPr="00B925B5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B925B5">
        <w:rPr>
          <w:rFonts w:ascii="Times New Roman" w:hAnsi="Times New Roman" w:cs="Times New Roman"/>
          <w:sz w:val="28"/>
          <w:szCs w:val="28"/>
        </w:rPr>
        <w:t>. 2024. – 296</w:t>
      </w:r>
      <w:r w:rsidR="00B925B5">
        <w:rPr>
          <w:rFonts w:ascii="Times New Roman" w:hAnsi="Times New Roman" w:cs="Times New Roman"/>
          <w:sz w:val="28"/>
          <w:szCs w:val="28"/>
        </w:rPr>
        <w:t> </w:t>
      </w:r>
      <w:r w:rsidRPr="00B925B5">
        <w:rPr>
          <w:rFonts w:ascii="Times New Roman" w:hAnsi="Times New Roman" w:cs="Times New Roman"/>
          <w:sz w:val="28"/>
          <w:szCs w:val="28"/>
        </w:rPr>
        <w:t>с.</w:t>
      </w:r>
    </w:p>
    <w:p w14:paraId="4B3F4AE7" w14:textId="5FD564EE" w:rsidR="001971A5" w:rsidRPr="00B925B5" w:rsidRDefault="001971A5" w:rsidP="00234F97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25B5">
        <w:rPr>
          <w:rFonts w:ascii="Times New Roman" w:hAnsi="Times New Roman" w:cs="Times New Roman"/>
          <w:b/>
          <w:bCs/>
          <w:sz w:val="28"/>
          <w:szCs w:val="28"/>
        </w:rPr>
        <w:t>Периодические издания (</w:t>
      </w:r>
      <w:proofErr w:type="spellStart"/>
      <w:r w:rsidRPr="00B925B5">
        <w:rPr>
          <w:rFonts w:ascii="Times New Roman" w:hAnsi="Times New Roman" w:cs="Times New Roman"/>
          <w:b/>
          <w:bCs/>
          <w:sz w:val="28"/>
          <w:szCs w:val="28"/>
        </w:rPr>
        <w:t>интернет-ресурсы</w:t>
      </w:r>
      <w:proofErr w:type="spellEnd"/>
      <w:r w:rsidRPr="00B925B5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9C3149" w:rsidRPr="00B925B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7A5D8A8" w14:textId="7379162A" w:rsidR="001B20E7" w:rsidRPr="001B20E7" w:rsidRDefault="001B20E7" w:rsidP="00234F9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B20E7">
        <w:rPr>
          <w:rFonts w:ascii="Times New Roman" w:eastAsia="Times New Roman" w:hAnsi="Times New Roman" w:cs="Times New Roman"/>
          <w:sz w:val="28"/>
          <w:szCs w:val="28"/>
          <w:lang w:eastAsia="ru-RU"/>
        </w:rPr>
        <w:t>1. Официальный сайт «</w:t>
      </w:r>
      <w:r w:rsidRPr="001B20E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Реклама в России»</w:t>
      </w:r>
      <w:r w:rsidRPr="001B2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25B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Режим доступа</w:t>
      </w:r>
      <w:r w:rsidRPr="001B20E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Pr="001B20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6" w:history="1">
        <w:r w:rsidRPr="001B20E7">
          <w:rPr>
            <w:rFonts w:ascii="Times New Roman" w:eastAsia="Times New Roman" w:hAnsi="Times New Roman" w:cs="Times New Roman"/>
            <w:color w:val="4472C4" w:themeColor="accent5"/>
            <w:sz w:val="28"/>
            <w:szCs w:val="28"/>
            <w:u w:val="single"/>
            <w:lang w:eastAsia="ru-RU"/>
          </w:rPr>
          <w:t>https://www.rwr.ru/</w:t>
        </w:r>
      </w:hyperlink>
      <w:r w:rsidRPr="00B92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756865" w14:textId="5D9F6333" w:rsidR="001B20E7" w:rsidRPr="001B20E7" w:rsidRDefault="001B20E7" w:rsidP="00234F9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Официальный сайт «Энциклопедия маркетинга» </w:t>
      </w:r>
      <w:r w:rsidRPr="00B925B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Режим доступа</w:t>
      </w:r>
      <w:r w:rsidRPr="001B20E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Pr="001B20E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hyperlink r:id="rId7" w:history="1">
        <w:r w:rsidRPr="001B20E7">
          <w:rPr>
            <w:rFonts w:ascii="Times New Roman" w:eastAsia="Times New Roman" w:hAnsi="Times New Roman" w:cs="Times New Roman"/>
            <w:color w:val="4472C4" w:themeColor="accent5"/>
            <w:sz w:val="28"/>
            <w:szCs w:val="28"/>
            <w:u w:val="single"/>
            <w:lang w:eastAsia="ru-RU"/>
          </w:rPr>
          <w:t>https://www.marketing.spb.ru/</w:t>
        </w:r>
      </w:hyperlink>
      <w:r w:rsidRPr="00B92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32A97C" w14:textId="3C3C6F1B" w:rsidR="001B20E7" w:rsidRPr="001B20E7" w:rsidRDefault="001B20E7" w:rsidP="00234F9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 Официальный сайт «</w:t>
      </w:r>
      <w:r w:rsidRPr="001B20E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Новости и аналитические статьи о рекламе, маркетинге и PR</w:t>
      </w:r>
      <w:r w:rsidRPr="001B2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B925B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Режим доступа</w:t>
      </w:r>
      <w:r w:rsidRPr="001B20E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Pr="001B20E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hyperlink r:id="rId8" w:history="1">
        <w:r w:rsidRPr="001B20E7">
          <w:rPr>
            <w:rFonts w:ascii="Times New Roman" w:eastAsia="Times New Roman" w:hAnsi="Times New Roman" w:cs="Times New Roman"/>
            <w:color w:val="4472C4" w:themeColor="accent5"/>
            <w:sz w:val="28"/>
            <w:szCs w:val="28"/>
            <w:u w:val="single"/>
            <w:lang w:eastAsia="ru-RU"/>
          </w:rPr>
          <w:t>http://www.advertology.ru/</w:t>
        </w:r>
      </w:hyperlink>
      <w:r w:rsidRPr="00B92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9CB5C4" w14:textId="225FFF80" w:rsidR="001B20E7" w:rsidRPr="001B20E7" w:rsidRDefault="001B20E7" w:rsidP="00234F97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Официальный сайт «Гильдия маркетологов» </w:t>
      </w:r>
      <w:r w:rsidRPr="00B925B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Режим доступа</w:t>
      </w:r>
      <w:r w:rsidRPr="001B20E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:</w:t>
      </w:r>
      <w:r w:rsidRPr="001B20E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hyperlink r:id="rId9" w:history="1">
        <w:r w:rsidRPr="001B20E7">
          <w:rPr>
            <w:rFonts w:ascii="Times New Roman" w:eastAsia="Times New Roman" w:hAnsi="Times New Roman" w:cs="Times New Roman"/>
            <w:color w:val="4472C4" w:themeColor="accent5"/>
            <w:sz w:val="28"/>
            <w:szCs w:val="28"/>
            <w:u w:val="single"/>
            <w:lang w:eastAsia="ru-RU"/>
          </w:rPr>
          <w:t>https://www.marketologi.ru/</w:t>
        </w:r>
      </w:hyperlink>
      <w:r w:rsidRPr="00B92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459A93" w14:textId="52F9AC83" w:rsidR="001971A5" w:rsidRPr="00B925B5" w:rsidRDefault="001B20E7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5</w:t>
      </w:r>
      <w:r w:rsidR="001971A5" w:rsidRPr="00B925B5">
        <w:rPr>
          <w:rFonts w:ascii="Times New Roman" w:hAnsi="Times New Roman" w:cs="Times New Roman"/>
          <w:sz w:val="28"/>
          <w:szCs w:val="28"/>
        </w:rPr>
        <w:t>.</w:t>
      </w:r>
      <w:r w:rsidR="00B01427" w:rsidRPr="00B925B5">
        <w:rPr>
          <w:rFonts w:ascii="Times New Roman" w:hAnsi="Times New Roman" w:cs="Times New Roman"/>
          <w:sz w:val="28"/>
          <w:szCs w:val="28"/>
        </w:rPr>
        <w:t> </w:t>
      </w:r>
      <w:r w:rsidR="001971A5" w:rsidRPr="00B925B5">
        <w:rPr>
          <w:rFonts w:ascii="Times New Roman" w:hAnsi="Times New Roman" w:cs="Times New Roman"/>
          <w:sz w:val="28"/>
          <w:szCs w:val="28"/>
        </w:rPr>
        <w:t xml:space="preserve">Журнал «Проблемы теории и практики управления» – </w:t>
      </w:r>
      <w:bookmarkStart w:id="3" w:name="_Hlk195018890"/>
      <w:r w:rsidR="001971A5" w:rsidRPr="00B925B5">
        <w:rPr>
          <w:rFonts w:ascii="Times New Roman" w:hAnsi="Times New Roman" w:cs="Times New Roman"/>
          <w:sz w:val="28"/>
          <w:szCs w:val="28"/>
        </w:rPr>
        <w:t>Режим доступа</w:t>
      </w:r>
      <w:bookmarkEnd w:id="3"/>
      <w:r w:rsidR="001971A5" w:rsidRPr="00B925B5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="00B01427" w:rsidRPr="00B925B5">
          <w:rPr>
            <w:rStyle w:val="ad"/>
            <w:rFonts w:ascii="Times New Roman" w:hAnsi="Times New Roman" w:cs="Times New Roman"/>
            <w:sz w:val="28"/>
            <w:szCs w:val="28"/>
          </w:rPr>
          <w:t>https://ptpu.pro</w:t>
        </w:r>
      </w:hyperlink>
      <w:r w:rsidR="00B01427" w:rsidRPr="00B925B5">
        <w:rPr>
          <w:rFonts w:ascii="Times New Roman" w:hAnsi="Times New Roman" w:cs="Times New Roman"/>
          <w:sz w:val="28"/>
          <w:szCs w:val="28"/>
        </w:rPr>
        <w:t>.</w:t>
      </w:r>
    </w:p>
    <w:p w14:paraId="41BA1A29" w14:textId="16F65FB6" w:rsidR="001971A5" w:rsidRPr="00B925B5" w:rsidRDefault="001B20E7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6</w:t>
      </w:r>
      <w:r w:rsidR="001971A5" w:rsidRPr="00B925B5">
        <w:rPr>
          <w:rFonts w:ascii="Times New Roman" w:hAnsi="Times New Roman" w:cs="Times New Roman"/>
          <w:sz w:val="28"/>
          <w:szCs w:val="28"/>
        </w:rPr>
        <w:t>.</w:t>
      </w:r>
      <w:r w:rsidR="00B01427" w:rsidRPr="00B925B5">
        <w:rPr>
          <w:rFonts w:ascii="Times New Roman" w:hAnsi="Times New Roman" w:cs="Times New Roman"/>
          <w:sz w:val="28"/>
          <w:szCs w:val="28"/>
        </w:rPr>
        <w:t> </w:t>
      </w:r>
      <w:r w:rsidR="001971A5" w:rsidRPr="00B925B5">
        <w:rPr>
          <w:rFonts w:ascii="Times New Roman" w:hAnsi="Times New Roman" w:cs="Times New Roman"/>
          <w:sz w:val="28"/>
          <w:szCs w:val="28"/>
        </w:rPr>
        <w:t xml:space="preserve">Журнал «Менеджмент в России и за рубежом» – Режим доступа: </w:t>
      </w:r>
      <w:hyperlink r:id="rId11" w:history="1">
        <w:r w:rsidR="001971A5" w:rsidRPr="00B925B5">
          <w:rPr>
            <w:rStyle w:val="ad"/>
            <w:rFonts w:ascii="Times New Roman" w:hAnsi="Times New Roman" w:cs="Times New Roman"/>
            <w:sz w:val="28"/>
            <w:szCs w:val="28"/>
          </w:rPr>
          <w:t>http://www.mevriz.ru</w:t>
        </w:r>
      </w:hyperlink>
      <w:r w:rsidR="001971A5" w:rsidRPr="00B925B5">
        <w:rPr>
          <w:rFonts w:ascii="Times New Roman" w:hAnsi="Times New Roman" w:cs="Times New Roman"/>
          <w:sz w:val="28"/>
          <w:szCs w:val="28"/>
        </w:rPr>
        <w:t>.</w:t>
      </w:r>
    </w:p>
    <w:p w14:paraId="1B8A6306" w14:textId="37829EBE" w:rsidR="001971A5" w:rsidRPr="00B925B5" w:rsidRDefault="001B20E7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7</w:t>
      </w:r>
      <w:r w:rsidR="001971A5" w:rsidRPr="00B925B5">
        <w:rPr>
          <w:rFonts w:ascii="Times New Roman" w:hAnsi="Times New Roman" w:cs="Times New Roman"/>
          <w:sz w:val="28"/>
          <w:szCs w:val="28"/>
        </w:rPr>
        <w:t>.</w:t>
      </w:r>
      <w:r w:rsidR="00B01427" w:rsidRPr="00B925B5">
        <w:rPr>
          <w:rFonts w:ascii="Times New Roman" w:hAnsi="Times New Roman" w:cs="Times New Roman"/>
          <w:sz w:val="28"/>
          <w:szCs w:val="28"/>
        </w:rPr>
        <w:t> </w:t>
      </w:r>
      <w:r w:rsidR="001971A5" w:rsidRPr="00B925B5">
        <w:rPr>
          <w:rFonts w:ascii="Times New Roman" w:hAnsi="Times New Roman" w:cs="Times New Roman"/>
          <w:sz w:val="28"/>
          <w:szCs w:val="28"/>
        </w:rPr>
        <w:t xml:space="preserve">Журнал </w:t>
      </w:r>
      <w:r w:rsidR="00B01427" w:rsidRPr="00B925B5">
        <w:rPr>
          <w:rFonts w:ascii="Times New Roman" w:hAnsi="Times New Roman" w:cs="Times New Roman"/>
          <w:sz w:val="28"/>
          <w:szCs w:val="28"/>
        </w:rPr>
        <w:t>«</w:t>
      </w:r>
      <w:r w:rsidR="001971A5" w:rsidRPr="00B925B5">
        <w:rPr>
          <w:rFonts w:ascii="Times New Roman" w:hAnsi="Times New Roman" w:cs="Times New Roman"/>
          <w:sz w:val="28"/>
          <w:szCs w:val="28"/>
        </w:rPr>
        <w:t>Маркетинг в России и за рубежом</w:t>
      </w:r>
      <w:r w:rsidR="00B01427" w:rsidRPr="00B925B5">
        <w:rPr>
          <w:rFonts w:ascii="Times New Roman" w:hAnsi="Times New Roman" w:cs="Times New Roman"/>
          <w:sz w:val="28"/>
          <w:szCs w:val="28"/>
        </w:rPr>
        <w:t>»</w:t>
      </w:r>
      <w:r w:rsidR="001971A5" w:rsidRPr="00B925B5">
        <w:rPr>
          <w:rFonts w:ascii="Times New Roman" w:hAnsi="Times New Roman" w:cs="Times New Roman"/>
          <w:sz w:val="28"/>
          <w:szCs w:val="28"/>
        </w:rPr>
        <w:t xml:space="preserve"> – Режим доступа:</w:t>
      </w:r>
      <w:r w:rsidR="00B01427" w:rsidRPr="00B925B5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B01427" w:rsidRPr="00B925B5">
          <w:rPr>
            <w:rStyle w:val="ad"/>
            <w:rFonts w:ascii="Times New Roman" w:hAnsi="Times New Roman" w:cs="Times New Roman"/>
            <w:sz w:val="28"/>
            <w:szCs w:val="28"/>
          </w:rPr>
          <w:t>https://www.cfin.ru/press/marketing/</w:t>
        </w:r>
      </w:hyperlink>
      <w:r w:rsidR="00B01427" w:rsidRPr="00B925B5">
        <w:rPr>
          <w:rFonts w:ascii="Times New Roman" w:hAnsi="Times New Roman" w:cs="Times New Roman"/>
          <w:sz w:val="28"/>
          <w:szCs w:val="28"/>
        </w:rPr>
        <w:t>.</w:t>
      </w:r>
    </w:p>
    <w:p w14:paraId="2705A5A3" w14:textId="7D88D662" w:rsidR="001971A5" w:rsidRPr="00B925B5" w:rsidRDefault="001B20E7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8</w:t>
      </w:r>
      <w:r w:rsidR="001971A5" w:rsidRPr="00B925B5">
        <w:rPr>
          <w:rFonts w:ascii="Times New Roman" w:hAnsi="Times New Roman" w:cs="Times New Roman"/>
          <w:sz w:val="28"/>
          <w:szCs w:val="28"/>
        </w:rPr>
        <w:t>.</w:t>
      </w:r>
      <w:r w:rsidR="00B01427" w:rsidRPr="00B925B5">
        <w:rPr>
          <w:rFonts w:ascii="Times New Roman" w:hAnsi="Times New Roman" w:cs="Times New Roman"/>
          <w:sz w:val="28"/>
          <w:szCs w:val="28"/>
        </w:rPr>
        <w:t> </w:t>
      </w:r>
      <w:r w:rsidR="001971A5" w:rsidRPr="00B925B5">
        <w:rPr>
          <w:rFonts w:ascii="Times New Roman" w:hAnsi="Times New Roman" w:cs="Times New Roman"/>
          <w:sz w:val="28"/>
          <w:szCs w:val="28"/>
        </w:rPr>
        <w:t xml:space="preserve">Журнал «Управление компанией» – Режим доступа: </w:t>
      </w:r>
      <w:hyperlink r:id="rId13" w:history="1">
        <w:r w:rsidR="00B01427" w:rsidRPr="00B925B5">
          <w:rPr>
            <w:rStyle w:val="ad"/>
            <w:rFonts w:ascii="Times New Roman" w:hAnsi="Times New Roman" w:cs="Times New Roman"/>
            <w:color w:val="0070C0"/>
            <w:sz w:val="28"/>
            <w:szCs w:val="28"/>
          </w:rPr>
          <w:t>http://www.zhuk.net/</w:t>
        </w:r>
      </w:hyperlink>
      <w:r w:rsidR="001971A5" w:rsidRPr="00B925B5">
        <w:rPr>
          <w:rFonts w:ascii="Times New Roman" w:hAnsi="Times New Roman" w:cs="Times New Roman"/>
          <w:sz w:val="28"/>
          <w:szCs w:val="28"/>
        </w:rPr>
        <w:t>.</w:t>
      </w:r>
    </w:p>
    <w:p w14:paraId="5F595BD2" w14:textId="4E100746" w:rsidR="001971A5" w:rsidRPr="00B925B5" w:rsidRDefault="001B20E7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9</w:t>
      </w:r>
      <w:r w:rsidR="002525FD" w:rsidRPr="00B925B5">
        <w:rPr>
          <w:rFonts w:ascii="Times New Roman" w:hAnsi="Times New Roman" w:cs="Times New Roman"/>
          <w:sz w:val="28"/>
          <w:szCs w:val="28"/>
        </w:rPr>
        <w:t>. </w:t>
      </w:r>
      <w:r w:rsidR="001971A5" w:rsidRPr="00B925B5">
        <w:rPr>
          <w:rFonts w:ascii="Times New Roman" w:hAnsi="Times New Roman" w:cs="Times New Roman"/>
          <w:sz w:val="28"/>
          <w:szCs w:val="28"/>
        </w:rPr>
        <w:t xml:space="preserve">Маркетинг и маркетинговые исследования – Режим доступа: </w:t>
      </w:r>
      <w:hyperlink r:id="rId14" w:history="1">
        <w:r w:rsidR="002525FD" w:rsidRPr="00B925B5">
          <w:rPr>
            <w:rStyle w:val="ad"/>
            <w:rFonts w:ascii="Times New Roman" w:hAnsi="Times New Roman" w:cs="Times New Roman"/>
            <w:sz w:val="28"/>
            <w:szCs w:val="28"/>
          </w:rPr>
          <w:t>https://grebennikon.ru/journal/3/</w:t>
        </w:r>
      </w:hyperlink>
      <w:r w:rsidR="002525FD" w:rsidRPr="00B925B5">
        <w:rPr>
          <w:rFonts w:ascii="Times New Roman" w:hAnsi="Times New Roman" w:cs="Times New Roman"/>
          <w:sz w:val="28"/>
          <w:szCs w:val="28"/>
        </w:rPr>
        <w:t>.</w:t>
      </w:r>
    </w:p>
    <w:p w14:paraId="413C2CBC" w14:textId="4BE4C3CE" w:rsidR="001971A5" w:rsidRPr="00B925B5" w:rsidRDefault="001B20E7" w:rsidP="00234F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5B5">
        <w:rPr>
          <w:rFonts w:ascii="Times New Roman" w:hAnsi="Times New Roman" w:cs="Times New Roman"/>
          <w:sz w:val="28"/>
          <w:szCs w:val="28"/>
        </w:rPr>
        <w:t>10. Журнал «</w:t>
      </w:r>
      <w:r w:rsidR="001971A5" w:rsidRPr="00B925B5">
        <w:rPr>
          <w:rFonts w:ascii="Times New Roman" w:hAnsi="Times New Roman" w:cs="Times New Roman"/>
          <w:sz w:val="28"/>
          <w:szCs w:val="28"/>
        </w:rPr>
        <w:t>Маркетолог</w:t>
      </w:r>
      <w:r w:rsidRPr="00B925B5">
        <w:rPr>
          <w:rFonts w:ascii="Times New Roman" w:hAnsi="Times New Roman" w:cs="Times New Roman"/>
          <w:sz w:val="28"/>
          <w:szCs w:val="28"/>
        </w:rPr>
        <w:t>»</w:t>
      </w:r>
      <w:r w:rsidR="001971A5" w:rsidRPr="00B925B5">
        <w:rPr>
          <w:rFonts w:ascii="Times New Roman" w:hAnsi="Times New Roman" w:cs="Times New Roman"/>
          <w:sz w:val="28"/>
          <w:szCs w:val="28"/>
        </w:rPr>
        <w:t xml:space="preserve"> – Режим доступа:</w:t>
      </w:r>
      <w:r w:rsidRPr="00B925B5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B925B5">
          <w:rPr>
            <w:rStyle w:val="ad"/>
            <w:rFonts w:ascii="Times New Roman" w:hAnsi="Times New Roman" w:cs="Times New Roman"/>
            <w:sz w:val="28"/>
            <w:szCs w:val="28"/>
          </w:rPr>
          <w:t>https://www.marketolog.ru</w:t>
        </w:r>
      </w:hyperlink>
      <w:r w:rsidRPr="00B925B5">
        <w:rPr>
          <w:rFonts w:ascii="Times New Roman" w:hAnsi="Times New Roman" w:cs="Times New Roman"/>
          <w:sz w:val="28"/>
          <w:szCs w:val="28"/>
        </w:rPr>
        <w:t>.</w:t>
      </w:r>
    </w:p>
    <w:p w14:paraId="7ED06A0D" w14:textId="00B1CAA8" w:rsidR="001971A5" w:rsidRPr="00B925B5" w:rsidRDefault="001971A5" w:rsidP="00234F9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D9605EF" w14:textId="4720B5C9" w:rsidR="00A11B12" w:rsidRPr="00A26D81" w:rsidRDefault="00A11B12" w:rsidP="00234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11B12" w:rsidRPr="00A26D81" w:rsidSect="00B925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66C0150"/>
    <w:multiLevelType w:val="hybridMultilevel"/>
    <w:tmpl w:val="FD4A8EE2"/>
    <w:lvl w:ilvl="0" w:tplc="665A258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81D58E8"/>
    <w:multiLevelType w:val="hybridMultilevel"/>
    <w:tmpl w:val="845A10F6"/>
    <w:lvl w:ilvl="0" w:tplc="4AFAE93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706579B"/>
    <w:multiLevelType w:val="hybridMultilevel"/>
    <w:tmpl w:val="2EEA51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ABC33C4"/>
    <w:multiLevelType w:val="hybridMultilevel"/>
    <w:tmpl w:val="6358B7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3" w15:restartNumberingAfterBreak="0">
    <w:nsid w:val="68D6341E"/>
    <w:multiLevelType w:val="hybridMultilevel"/>
    <w:tmpl w:val="256278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E254517"/>
    <w:multiLevelType w:val="hybridMultilevel"/>
    <w:tmpl w:val="87A0A8D6"/>
    <w:lvl w:ilvl="0" w:tplc="665A2582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5B20F14"/>
    <w:multiLevelType w:val="hybridMultilevel"/>
    <w:tmpl w:val="5090FA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8E0735"/>
    <w:multiLevelType w:val="hybridMultilevel"/>
    <w:tmpl w:val="4EC69C52"/>
    <w:lvl w:ilvl="0" w:tplc="665A258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0"/>
  </w:num>
  <w:num w:numId="3">
    <w:abstractNumId w:val="31"/>
  </w:num>
  <w:num w:numId="4">
    <w:abstractNumId w:val="27"/>
  </w:num>
  <w:num w:numId="5">
    <w:abstractNumId w:val="11"/>
  </w:num>
  <w:num w:numId="6">
    <w:abstractNumId w:val="17"/>
  </w:num>
  <w:num w:numId="7">
    <w:abstractNumId w:val="0"/>
  </w:num>
  <w:num w:numId="8">
    <w:abstractNumId w:val="12"/>
  </w:num>
  <w:num w:numId="9">
    <w:abstractNumId w:val="8"/>
  </w:num>
  <w:num w:numId="10">
    <w:abstractNumId w:val="25"/>
  </w:num>
  <w:num w:numId="11">
    <w:abstractNumId w:val="5"/>
  </w:num>
  <w:num w:numId="12">
    <w:abstractNumId w:val="15"/>
  </w:num>
  <w:num w:numId="13">
    <w:abstractNumId w:val="9"/>
  </w:num>
  <w:num w:numId="14">
    <w:abstractNumId w:val="16"/>
  </w:num>
  <w:num w:numId="15">
    <w:abstractNumId w:val="6"/>
  </w:num>
  <w:num w:numId="16">
    <w:abstractNumId w:val="24"/>
  </w:num>
  <w:num w:numId="17">
    <w:abstractNumId w:val="14"/>
  </w:num>
  <w:num w:numId="18">
    <w:abstractNumId w:val="20"/>
  </w:num>
  <w:num w:numId="19">
    <w:abstractNumId w:val="10"/>
  </w:num>
  <w:num w:numId="20">
    <w:abstractNumId w:val="7"/>
  </w:num>
  <w:num w:numId="21">
    <w:abstractNumId w:val="21"/>
  </w:num>
  <w:num w:numId="22">
    <w:abstractNumId w:val="3"/>
  </w:num>
  <w:num w:numId="23">
    <w:abstractNumId w:val="22"/>
  </w:num>
  <w:num w:numId="24">
    <w:abstractNumId w:val="13"/>
  </w:num>
  <w:num w:numId="25">
    <w:abstractNumId w:val="19"/>
  </w:num>
  <w:num w:numId="26">
    <w:abstractNumId w:val="4"/>
  </w:num>
  <w:num w:numId="27">
    <w:abstractNumId w:val="18"/>
  </w:num>
  <w:num w:numId="28">
    <w:abstractNumId w:val="28"/>
  </w:num>
  <w:num w:numId="29">
    <w:abstractNumId w:val="23"/>
  </w:num>
  <w:num w:numId="30">
    <w:abstractNumId w:val="29"/>
  </w:num>
  <w:num w:numId="31">
    <w:abstractNumId w:val="2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405CF"/>
    <w:rsid w:val="000B448D"/>
    <w:rsid w:val="000B5E48"/>
    <w:rsid w:val="00121945"/>
    <w:rsid w:val="001765D3"/>
    <w:rsid w:val="001971A5"/>
    <w:rsid w:val="001B20E7"/>
    <w:rsid w:val="001E7584"/>
    <w:rsid w:val="002218B4"/>
    <w:rsid w:val="00225622"/>
    <w:rsid w:val="00231559"/>
    <w:rsid w:val="00234F97"/>
    <w:rsid w:val="002525FD"/>
    <w:rsid w:val="00264B45"/>
    <w:rsid w:val="00285F42"/>
    <w:rsid w:val="00291FC1"/>
    <w:rsid w:val="002A0DB6"/>
    <w:rsid w:val="002F4C93"/>
    <w:rsid w:val="00314709"/>
    <w:rsid w:val="00347B35"/>
    <w:rsid w:val="00381FE9"/>
    <w:rsid w:val="003B4E08"/>
    <w:rsid w:val="003D1098"/>
    <w:rsid w:val="004532B5"/>
    <w:rsid w:val="00467030"/>
    <w:rsid w:val="004E79EF"/>
    <w:rsid w:val="004F2280"/>
    <w:rsid w:val="005267EE"/>
    <w:rsid w:val="0053780F"/>
    <w:rsid w:val="0054645D"/>
    <w:rsid w:val="0054726D"/>
    <w:rsid w:val="0056309D"/>
    <w:rsid w:val="0058503C"/>
    <w:rsid w:val="005B0558"/>
    <w:rsid w:val="005C09D2"/>
    <w:rsid w:val="005D7AF4"/>
    <w:rsid w:val="00605879"/>
    <w:rsid w:val="00632996"/>
    <w:rsid w:val="00665B70"/>
    <w:rsid w:val="006817FA"/>
    <w:rsid w:val="006840F3"/>
    <w:rsid w:val="006A0FE0"/>
    <w:rsid w:val="006B1108"/>
    <w:rsid w:val="007038AE"/>
    <w:rsid w:val="00783D77"/>
    <w:rsid w:val="00792FEB"/>
    <w:rsid w:val="007A28CB"/>
    <w:rsid w:val="007C0A5F"/>
    <w:rsid w:val="007E1ED0"/>
    <w:rsid w:val="008662B1"/>
    <w:rsid w:val="00876913"/>
    <w:rsid w:val="008C631B"/>
    <w:rsid w:val="008F5401"/>
    <w:rsid w:val="00913119"/>
    <w:rsid w:val="0094063A"/>
    <w:rsid w:val="009638A3"/>
    <w:rsid w:val="00973C3B"/>
    <w:rsid w:val="009C3149"/>
    <w:rsid w:val="009D2088"/>
    <w:rsid w:val="00A11B12"/>
    <w:rsid w:val="00A26D81"/>
    <w:rsid w:val="00A76769"/>
    <w:rsid w:val="00A907BF"/>
    <w:rsid w:val="00AE3CCF"/>
    <w:rsid w:val="00AE7C51"/>
    <w:rsid w:val="00B01427"/>
    <w:rsid w:val="00B273BA"/>
    <w:rsid w:val="00B83158"/>
    <w:rsid w:val="00B925B5"/>
    <w:rsid w:val="00B96235"/>
    <w:rsid w:val="00BB456C"/>
    <w:rsid w:val="00BF22C9"/>
    <w:rsid w:val="00C6069D"/>
    <w:rsid w:val="00C74B2E"/>
    <w:rsid w:val="00C849F8"/>
    <w:rsid w:val="00C9244C"/>
    <w:rsid w:val="00C95114"/>
    <w:rsid w:val="00CA1D35"/>
    <w:rsid w:val="00CC5C3F"/>
    <w:rsid w:val="00D567EA"/>
    <w:rsid w:val="00D614C6"/>
    <w:rsid w:val="00D671BF"/>
    <w:rsid w:val="00D76F9F"/>
    <w:rsid w:val="00D83030"/>
    <w:rsid w:val="00D93E04"/>
    <w:rsid w:val="00DA5F3F"/>
    <w:rsid w:val="00DB721E"/>
    <w:rsid w:val="00DE5E14"/>
    <w:rsid w:val="00DF2B59"/>
    <w:rsid w:val="00E219C7"/>
    <w:rsid w:val="00E963C6"/>
    <w:rsid w:val="00F27920"/>
    <w:rsid w:val="00F371A6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1971A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971A5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5464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vertology.ru/" TargetMode="External"/><Relationship Id="rId13" Type="http://schemas.openxmlformats.org/officeDocument/2006/relationships/hyperlink" Target="http://www.zhuk.net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arketing.spb.ru/" TargetMode="External"/><Relationship Id="rId12" Type="http://schemas.openxmlformats.org/officeDocument/2006/relationships/hyperlink" Target="https://www.cfin.ru/press/marketing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rwr.ru/" TargetMode="External"/><Relationship Id="rId11" Type="http://schemas.openxmlformats.org/officeDocument/2006/relationships/hyperlink" Target="http://www.mevriz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arketolog.ru" TargetMode="External"/><Relationship Id="rId10" Type="http://schemas.openxmlformats.org/officeDocument/2006/relationships/hyperlink" Target="https://ptpu.pr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rketologi.ru/" TargetMode="External"/><Relationship Id="rId14" Type="http://schemas.openxmlformats.org/officeDocument/2006/relationships/hyperlink" Target="https://grebennikon.ru/journal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A168C-CF25-463C-AAFD-4B6B7ECFB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5</cp:revision>
  <cp:lastPrinted>2023-12-01T10:31:00Z</cp:lastPrinted>
  <dcterms:created xsi:type="dcterms:W3CDTF">2025-04-14T07:04:00Z</dcterms:created>
  <dcterms:modified xsi:type="dcterms:W3CDTF">2025-04-24T09:28:00Z</dcterms:modified>
</cp:coreProperties>
</file>